
<file path=[Content_Types].xml><?xml version="1.0" encoding="utf-8"?>
<Types xmlns="http://schemas.openxmlformats.org/package/2006/content-types">
  <Default Extension="xml" ContentType="application/xml"/>
  <Default Extension="tif" ContentType="image/tif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12EBD7" w14:textId="77777777" w:rsidR="008F5C82" w:rsidRDefault="00B321CF">
      <w:pPr>
        <w:pStyle w:val="Frval"/>
        <w:jc w:val="center"/>
        <w:rPr>
          <w:rFonts w:ascii="Times" w:eastAsia="Times" w:hAnsi="Times" w:cs="Times"/>
          <w:color w:val="222222"/>
          <w:sz w:val="68"/>
          <w:szCs w:val="68"/>
        </w:rPr>
      </w:pPr>
      <w:r>
        <w:rPr>
          <w:rFonts w:ascii="Times" w:hAnsi="Times"/>
          <w:color w:val="222222"/>
          <w:sz w:val="68"/>
          <w:szCs w:val="68"/>
        </w:rPr>
        <w:t xml:space="preserve">A Gaming </w:t>
      </w:r>
      <w:proofErr w:type="spellStart"/>
      <w:r>
        <w:rPr>
          <w:rFonts w:ascii="Times" w:hAnsi="Times"/>
          <w:color w:val="222222"/>
          <w:sz w:val="68"/>
          <w:szCs w:val="68"/>
        </w:rPr>
        <w:t>Career</w:t>
      </w:r>
      <w:proofErr w:type="spellEnd"/>
      <w:r>
        <w:rPr>
          <w:rFonts w:ascii="Times" w:hAnsi="Times"/>
          <w:color w:val="222222"/>
          <w:sz w:val="68"/>
          <w:szCs w:val="68"/>
        </w:rPr>
        <w:t>?</w:t>
      </w:r>
      <w:r>
        <w:rPr>
          <w:rFonts w:ascii="Times" w:eastAsia="Times" w:hAnsi="Times" w:cs="Times"/>
          <w:noProof/>
          <w:color w:val="222222"/>
          <w:sz w:val="68"/>
          <w:szCs w:val="68"/>
          <w:lang w:val="sv-SE"/>
        </w:rPr>
        <w:drawing>
          <wp:anchor distT="152400" distB="152400" distL="152400" distR="152400" simplePos="0" relativeHeight="251659264" behindDoc="0" locked="0" layoutInCell="1" allowOverlap="1" wp14:anchorId="75B5322D" wp14:editId="4352CFAD">
            <wp:simplePos x="0" y="0"/>
            <wp:positionH relativeFrom="margin">
              <wp:posOffset>4041931</wp:posOffset>
            </wp:positionH>
            <wp:positionV relativeFrom="line">
              <wp:posOffset>555079</wp:posOffset>
            </wp:positionV>
            <wp:extent cx="2071776" cy="148542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1776" cy="14854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43EE7943" w14:textId="77777777" w:rsidR="008F5C82" w:rsidRDefault="008F5C82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2EAED762" w14:textId="77777777" w:rsidR="008F5C82" w:rsidRDefault="00B321CF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  <w:lang w:val="en-US"/>
        </w:rPr>
        <w:t>Game Tester</w:t>
      </w:r>
    </w:p>
    <w:p w14:paraId="04898E7E" w14:textId="77777777" w:rsidR="008F5C82" w:rsidRDefault="008F5C82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2C2C1A9E" w14:textId="77777777" w:rsidR="008F5C82" w:rsidRDefault="00B321CF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  <w:lang w:val="en-US"/>
        </w:rPr>
        <w:t xml:space="preserve">This is a real </w:t>
      </w:r>
      <w:commentRangeStart w:id="0"/>
      <w:r>
        <w:rPr>
          <w:rFonts w:ascii="Georgia" w:hAnsi="Georgia"/>
          <w:color w:val="222222"/>
          <w:sz w:val="28"/>
          <w:szCs w:val="28"/>
        </w:rPr>
        <w:t>ad</w:t>
      </w:r>
      <w:commentRangeEnd w:id="0"/>
      <w:r>
        <w:commentReference w:id="0"/>
      </w:r>
      <w:r>
        <w:rPr>
          <w:rFonts w:ascii="Georgia" w:hAnsi="Georgia"/>
          <w:color w:val="222222"/>
          <w:sz w:val="28"/>
          <w:szCs w:val="28"/>
          <w:lang w:val="en-US"/>
        </w:rPr>
        <w:t>, but by the time you are reading it, the position is probably already filled. But what do you think, is this a job for you?</w:t>
      </w:r>
    </w:p>
    <w:p w14:paraId="3305E4A2" w14:textId="77777777" w:rsidR="008F5C82" w:rsidRDefault="008F5C82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0420EE67" w14:textId="77777777" w:rsidR="008F5C82" w:rsidRDefault="00B321CF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  <w:lang w:val="en-US"/>
        </w:rPr>
        <w:t>Work for Us at King</w:t>
      </w:r>
    </w:p>
    <w:p w14:paraId="7E6686D5" w14:textId="77777777" w:rsidR="008F5C82" w:rsidRDefault="00B321CF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  <w:lang w:val="en-US"/>
        </w:rPr>
        <w:t xml:space="preserve">We are looking for a </w:t>
      </w:r>
      <w:commentRangeStart w:id="1"/>
      <w:r>
        <w:rPr>
          <w:rFonts w:ascii="Georgia" w:hAnsi="Georgia"/>
          <w:color w:val="222222"/>
          <w:sz w:val="28"/>
          <w:szCs w:val="28"/>
          <w:lang w:val="en-US"/>
        </w:rPr>
        <w:t>talented</w:t>
      </w:r>
      <w:commentRangeEnd w:id="1"/>
      <w:r>
        <w:commentReference w:id="1"/>
      </w:r>
      <w:r>
        <w:rPr>
          <w:rFonts w:ascii="Georgia" w:hAnsi="Georgia"/>
          <w:color w:val="222222"/>
          <w:sz w:val="28"/>
          <w:szCs w:val="28"/>
          <w:lang w:val="de-DE"/>
        </w:rPr>
        <w:t xml:space="preserve"> Test Automation </w:t>
      </w:r>
      <w:hyperlink r:id="rId9" w:history="1">
        <w:r>
          <w:rPr>
            <w:rStyle w:val="Hyperlink0"/>
            <w:rFonts w:ascii="Georgia" w:hAnsi="Georgia"/>
            <w:sz w:val="28"/>
            <w:szCs w:val="28"/>
          </w:rPr>
          <w:t>Engineer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with strong </w:t>
      </w:r>
      <w:commentRangeStart w:id="2"/>
      <w:r>
        <w:rPr>
          <w:rFonts w:ascii="Georgia" w:hAnsi="Georgia"/>
          <w:color w:val="222222"/>
          <w:sz w:val="28"/>
          <w:szCs w:val="28"/>
          <w:lang w:val="en-US"/>
        </w:rPr>
        <w:t xml:space="preserve">development </w:t>
      </w:r>
      <w:commentRangeEnd w:id="2"/>
      <w:r>
        <w:commentReference w:id="2"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expertise in an </w:t>
      </w:r>
      <w:hyperlink r:id="rId10" w:history="1">
        <w:commentRangeStart w:id="3"/>
        <w:r>
          <w:rPr>
            <w:rStyle w:val="Hyperlink0"/>
            <w:rFonts w:ascii="Georgia" w:hAnsi="Georgia"/>
            <w:sz w:val="28"/>
            <w:szCs w:val="28"/>
          </w:rPr>
          <w:t>agile</w:t>
        </w:r>
        <w:commentRangeEnd w:id="3"/>
        <w:r>
          <w:commentReference w:id="3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environment,</w:t>
      </w:r>
      <w:commentRangeStart w:id="4"/>
      <w:r>
        <w:rPr>
          <w:rFonts w:ascii="Georgia" w:hAnsi="Georgia"/>
          <w:color w:val="222222"/>
          <w:sz w:val="28"/>
          <w:szCs w:val="28"/>
          <w:lang w:val="da-DK"/>
        </w:rPr>
        <w:t xml:space="preserve"> </w:t>
      </w:r>
      <w:proofErr w:type="spellStart"/>
      <w:r>
        <w:rPr>
          <w:rFonts w:ascii="Georgia" w:hAnsi="Georgia"/>
          <w:color w:val="222222"/>
          <w:sz w:val="28"/>
          <w:szCs w:val="28"/>
          <w:lang w:val="da-DK"/>
        </w:rPr>
        <w:t>delivering</w:t>
      </w:r>
      <w:commentRangeEnd w:id="4"/>
      <w:proofErr w:type="spellEnd"/>
      <w:r>
        <w:commentReference w:id="4"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 world leading </w:t>
      </w:r>
      <w:hyperlink r:id="rId11" w:history="1">
        <w:r>
          <w:rPr>
            <w:rStyle w:val="Hyperlink0"/>
            <w:rFonts w:ascii="Georgia" w:hAnsi="Georgia"/>
            <w:sz w:val="28"/>
            <w:szCs w:val="28"/>
            <w:lang w:val="pt-PT"/>
          </w:rPr>
          <w:t>casual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games.</w:t>
      </w:r>
    </w:p>
    <w:p w14:paraId="3E4F9A08" w14:textId="77777777" w:rsidR="008F5C82" w:rsidRDefault="008F5C82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0ED4FA1A" w14:textId="77777777" w:rsidR="008F5C82" w:rsidRDefault="00B321CF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  <w:lang w:val="en-US"/>
        </w:rPr>
        <w:t>Your Role Within our Kingdom</w:t>
      </w:r>
    </w:p>
    <w:p w14:paraId="1B8B7F14" w14:textId="77777777" w:rsidR="008F5C82" w:rsidRDefault="00B321CF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  <w:lang w:val="en-US"/>
        </w:rPr>
        <w:t xml:space="preserve">If you want to create amazing </w:t>
      </w:r>
      <w:hyperlink r:id="rId12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user experiences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and </w:t>
      </w:r>
      <w:hyperlink r:id="rId13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entertainment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for millions of players to enjoy, then this is the right job for you. As part of the </w:t>
      </w:r>
      <w:hyperlink r:id="rId14" w:history="1">
        <w:commentRangeStart w:id="5"/>
        <w:r>
          <w:rPr>
            <w:rStyle w:val="Hyperlink0"/>
            <w:rFonts w:ascii="Georgia" w:hAnsi="Georgia"/>
            <w:sz w:val="28"/>
            <w:szCs w:val="28"/>
          </w:rPr>
          <w:t>sc</w:t>
        </w:r>
        <w:r>
          <w:rPr>
            <w:rStyle w:val="Hyperlink0"/>
            <w:rFonts w:ascii="Georgia" w:hAnsi="Georgia"/>
            <w:sz w:val="28"/>
            <w:szCs w:val="28"/>
          </w:rPr>
          <w:t>rum</w:t>
        </w:r>
        <w:commentRangeEnd w:id="5"/>
        <w:r>
          <w:commentReference w:id="5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team, you will help to produce games with the level of high quality that King stands for. You will enjoy a creative, </w:t>
      </w:r>
      <w:commentRangeStart w:id="6"/>
      <w:proofErr w:type="spellStart"/>
      <w:r>
        <w:rPr>
          <w:rFonts w:ascii="Georgia" w:hAnsi="Georgia"/>
          <w:color w:val="222222"/>
          <w:sz w:val="28"/>
          <w:szCs w:val="28"/>
        </w:rPr>
        <w:t>challenging</w:t>
      </w:r>
      <w:proofErr w:type="spellEnd"/>
      <w:r>
        <w:rPr>
          <w:rFonts w:ascii="Georgia" w:hAnsi="Georgia"/>
          <w:color w:val="222222"/>
          <w:sz w:val="28"/>
          <w:szCs w:val="28"/>
        </w:rPr>
        <w:t xml:space="preserve"> </w:t>
      </w:r>
      <w:commentRangeEnd w:id="6"/>
      <w:r>
        <w:commentReference w:id="6"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and </w:t>
      </w:r>
      <w:hyperlink r:id="rId15" w:history="1">
        <w:r>
          <w:rPr>
            <w:rStyle w:val="Hyperlink0"/>
            <w:rFonts w:ascii="Georgia" w:hAnsi="Georgia"/>
            <w:sz w:val="28"/>
            <w:szCs w:val="28"/>
          </w:rPr>
          <w:t>agile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environment where your ideas will be </w:t>
      </w:r>
      <w:hyperlink r:id="rId16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every bit as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valued as your </w:t>
      </w:r>
      <w:r w:rsidRPr="007A6B8C">
        <w:rPr>
          <w:rFonts w:ascii="Georgia" w:hAnsi="Georgia"/>
          <w:color w:val="222222"/>
          <w:sz w:val="28"/>
          <w:szCs w:val="28"/>
          <w:lang w:val="en-US"/>
        </w:rPr>
        <w:t>testing</w:t>
      </w:r>
      <w:r>
        <w:rPr>
          <w:rFonts w:ascii="Georgia" w:hAnsi="Georgia"/>
          <w:color w:val="222222"/>
          <w:sz w:val="28"/>
          <w:szCs w:val="28"/>
        </w:rPr>
        <w:t xml:space="preserve"> expertise.</w:t>
      </w:r>
    </w:p>
    <w:p w14:paraId="5196EE9E" w14:textId="77777777" w:rsidR="008F5C82" w:rsidRDefault="00B321CF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eastAsia="Times" w:hAnsi="Times" w:cs="Times"/>
          <w:color w:val="222222"/>
          <w:sz w:val="48"/>
          <w:szCs w:val="48"/>
        </w:rPr>
        <w:br/>
      </w:r>
      <w:commentRangeStart w:id="7"/>
    </w:p>
    <w:p w14:paraId="264D00C3" w14:textId="77777777" w:rsidR="008F5C82" w:rsidRDefault="00B321CF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  <w:lang w:val="en-US"/>
        </w:rPr>
        <w:t>Responsibilities</w:t>
      </w:r>
      <w:commentRangeEnd w:id="7"/>
      <w:r>
        <w:commentReference w:id="7"/>
      </w:r>
      <w:r>
        <w:rPr>
          <w:rFonts w:ascii="Times" w:hAnsi="Times"/>
          <w:color w:val="222222"/>
          <w:sz w:val="48"/>
          <w:szCs w:val="48"/>
        </w:rPr>
        <w:t xml:space="preserve"> </w:t>
      </w:r>
      <w:commentRangeStart w:id="8"/>
      <w:r>
        <w:rPr>
          <w:rFonts w:ascii="Times" w:hAnsi="Times"/>
          <w:color w:val="222222"/>
          <w:sz w:val="48"/>
          <w:szCs w:val="48"/>
          <w:lang w:val="en-US"/>
        </w:rPr>
        <w:t>Include</w:t>
      </w:r>
      <w:commentRangeEnd w:id="8"/>
      <w:r>
        <w:commentReference w:id="8"/>
      </w:r>
      <w:r>
        <w:rPr>
          <w:rFonts w:ascii="Times" w:hAnsi="Times"/>
          <w:color w:val="222222"/>
          <w:sz w:val="48"/>
          <w:szCs w:val="48"/>
        </w:rPr>
        <w:t>:</w:t>
      </w:r>
    </w:p>
    <w:p w14:paraId="7322F8C0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Support the team in the design of user stories using </w:t>
      </w:r>
      <w:hyperlink r:id="rId17" w:history="1">
        <w:proofErr w:type="spellStart"/>
        <w:r>
          <w:rPr>
            <w:rStyle w:val="Hyperlink0"/>
            <w:rFonts w:ascii="Georgia" w:hAnsi="Georgia"/>
            <w:sz w:val="28"/>
            <w:szCs w:val="28"/>
          </w:rPr>
          <w:t>BDD</w:t>
        </w:r>
        <w:proofErr w:type="spellEnd"/>
        <w:r>
          <w:rPr>
            <w:rStyle w:val="Hyperlink0"/>
            <w:rFonts w:ascii="Georgia" w:hAnsi="Georgia"/>
            <w:sz w:val="28"/>
            <w:szCs w:val="28"/>
          </w:rPr>
          <w:t>/</w:t>
        </w:r>
        <w:proofErr w:type="spellStart"/>
        <w:r>
          <w:rPr>
            <w:rStyle w:val="Hyperlink0"/>
            <w:rFonts w:ascii="Georgia" w:hAnsi="Georgia"/>
            <w:sz w:val="28"/>
            <w:szCs w:val="28"/>
          </w:rPr>
          <w:t>Gherkin</w:t>
        </w:r>
        <w:proofErr w:type="spellEnd"/>
        <w:r>
          <w:rPr>
            <w:rStyle w:val="Hyperlink0"/>
            <w:rFonts w:ascii="Georgia" w:hAnsi="Georgia"/>
            <w:sz w:val="28"/>
            <w:szCs w:val="28"/>
          </w:rPr>
          <w:t xml:space="preserve"> syntax</w:t>
        </w:r>
      </w:hyperlink>
      <w:r>
        <w:rPr>
          <w:rFonts w:ascii="Georgia" w:hAnsi="Georgia"/>
          <w:color w:val="222222"/>
          <w:sz w:val="28"/>
          <w:szCs w:val="28"/>
        </w:rPr>
        <w:t>.</w:t>
      </w:r>
    </w:p>
    <w:p w14:paraId="1FADDBA2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proofErr w:type="spellStart"/>
      <w:r>
        <w:rPr>
          <w:rFonts w:ascii="Georgia" w:hAnsi="Georgia"/>
          <w:color w:val="222222"/>
          <w:sz w:val="28"/>
          <w:szCs w:val="28"/>
        </w:rPr>
        <w:t>Identify</w:t>
      </w:r>
      <w:proofErr w:type="spellEnd"/>
      <w:r>
        <w:rPr>
          <w:rFonts w:ascii="Georgia" w:hAnsi="Georgia"/>
          <w:color w:val="222222"/>
          <w:sz w:val="28"/>
          <w:szCs w:val="28"/>
        </w:rPr>
        <w:t xml:space="preserve"> </w:t>
      </w:r>
      <w:hyperlink r:id="rId18" w:history="1">
        <w:commentRangeStart w:id="9"/>
        <w:r>
          <w:rPr>
            <w:rStyle w:val="Hyperlink0"/>
            <w:rFonts w:ascii="Georgia" w:hAnsi="Georgia"/>
            <w:sz w:val="28"/>
            <w:szCs w:val="28"/>
            <w:lang w:val="en-US"/>
          </w:rPr>
          <w:t>defects</w:t>
        </w:r>
        <w:commentRangeEnd w:id="9"/>
        <w:r>
          <w:commentReference w:id="9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in </w:t>
      </w:r>
      <w:hyperlink r:id="rId19" w:history="1">
        <w:commentRangeStart w:id="10"/>
        <w:r>
          <w:rPr>
            <w:rStyle w:val="Hyperlink0"/>
            <w:rFonts w:ascii="Georgia" w:hAnsi="Georgia"/>
            <w:sz w:val="28"/>
            <w:szCs w:val="28"/>
            <w:lang w:val="en-US"/>
          </w:rPr>
          <w:t>requirements</w:t>
        </w:r>
        <w:commentRangeEnd w:id="10"/>
        <w:r>
          <w:commentReference w:id="10"/>
        </w:r>
      </w:hyperlink>
    </w:p>
    <w:p w14:paraId="6BCF8F52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Assist scrum teams with </w:t>
      </w:r>
      <w:r w:rsidRPr="007A6B8C">
        <w:rPr>
          <w:rFonts w:ascii="Georgia" w:hAnsi="Georgia"/>
          <w:color w:val="222222"/>
          <w:sz w:val="28"/>
          <w:szCs w:val="28"/>
          <w:lang w:val="en-US"/>
        </w:rPr>
        <w:t>planning</w:t>
      </w:r>
      <w:r>
        <w:rPr>
          <w:rFonts w:ascii="Georgia" w:hAnsi="Georgia"/>
          <w:color w:val="222222"/>
          <w:sz w:val="28"/>
          <w:szCs w:val="28"/>
          <w:lang w:val="fr-FR"/>
        </w:rPr>
        <w:t xml:space="preserve">, test design, </w:t>
      </w:r>
      <w:hyperlink r:id="rId20" w:history="1">
        <w:commentRangeStart w:id="11"/>
        <w:r>
          <w:rPr>
            <w:rStyle w:val="Hyperlink0"/>
            <w:rFonts w:ascii="Georgia" w:hAnsi="Georgia"/>
            <w:sz w:val="28"/>
            <w:szCs w:val="28"/>
            <w:lang w:val="fr-FR"/>
          </w:rPr>
          <w:t xml:space="preserve">test </w:t>
        </w:r>
        <w:proofErr w:type="spellStart"/>
        <w:r>
          <w:rPr>
            <w:rStyle w:val="Hyperlink0"/>
            <w:rFonts w:ascii="Georgia" w:hAnsi="Georgia"/>
            <w:sz w:val="28"/>
            <w:szCs w:val="28"/>
            <w:lang w:val="fr-FR"/>
          </w:rPr>
          <w:t>execution</w:t>
        </w:r>
        <w:commentRangeEnd w:id="11"/>
        <w:proofErr w:type="spellEnd"/>
        <w:r>
          <w:commentReference w:id="11"/>
        </w:r>
      </w:hyperlink>
      <w:r>
        <w:rPr>
          <w:rFonts w:ascii="Georgia" w:hAnsi="Georgia"/>
          <w:color w:val="222222"/>
          <w:sz w:val="28"/>
          <w:szCs w:val="28"/>
        </w:rPr>
        <w:t xml:space="preserve">, </w:t>
      </w:r>
      <w:commentRangeStart w:id="12"/>
      <w:r>
        <w:rPr>
          <w:rFonts w:ascii="Georgia" w:hAnsi="Georgia"/>
          <w:color w:val="222222"/>
          <w:sz w:val="28"/>
          <w:szCs w:val="28"/>
        </w:rPr>
        <w:t>defect</w:t>
      </w:r>
      <w:commentRangeEnd w:id="12"/>
      <w:r>
        <w:commentReference w:id="12"/>
      </w:r>
      <w:r>
        <w:rPr>
          <w:rFonts w:ascii="Georgia" w:hAnsi="Georgia"/>
          <w:color w:val="222222"/>
          <w:sz w:val="28"/>
          <w:szCs w:val="28"/>
        </w:rPr>
        <w:t xml:space="preserve"> analysis/</w:t>
      </w:r>
      <w:hyperlink r:id="rId21" w:history="1">
        <w:r>
          <w:rPr>
            <w:rStyle w:val="Hyperlink0"/>
            <w:rFonts w:ascii="Georgia" w:hAnsi="Georgia"/>
            <w:sz w:val="28"/>
            <w:szCs w:val="28"/>
          </w:rPr>
          <w:t xml:space="preserve">root </w:t>
        </w:r>
        <w:proofErr w:type="spellStart"/>
        <w:r>
          <w:rPr>
            <w:rStyle w:val="Hyperlink0"/>
            <w:rFonts w:ascii="Georgia" w:hAnsi="Georgia"/>
            <w:sz w:val="28"/>
            <w:szCs w:val="28"/>
          </w:rPr>
          <w:t>cause</w:t>
        </w:r>
        <w:proofErr w:type="spellEnd"/>
      </w:hyperlink>
      <w:r>
        <w:rPr>
          <w:rFonts w:ascii="Georgia" w:hAnsi="Georgia"/>
          <w:color w:val="222222"/>
          <w:sz w:val="28"/>
          <w:szCs w:val="28"/>
        </w:rPr>
        <w:t xml:space="preserve"> </w:t>
      </w:r>
      <w:hyperlink r:id="rId22" w:history="1">
        <w:proofErr w:type="spellStart"/>
        <w:r>
          <w:rPr>
            <w:rStyle w:val="Hyperlink0"/>
            <w:rFonts w:ascii="Georgia" w:hAnsi="Georgia"/>
            <w:sz w:val="28"/>
            <w:szCs w:val="28"/>
          </w:rPr>
          <w:t>investigation</w:t>
        </w:r>
        <w:proofErr w:type="spellEnd"/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and reporting on test status</w:t>
      </w:r>
    </w:p>
    <w:p w14:paraId="14BA22D8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  <w:t>•</w:t>
      </w: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</w:r>
      <w:hyperlink r:id="rId23" w:history="1">
        <w:commentRangeStart w:id="13"/>
        <w:r>
          <w:rPr>
            <w:rStyle w:val="Hyperlink0"/>
            <w:rFonts w:ascii="Georgia" w:hAnsi="Georgia"/>
            <w:sz w:val="28"/>
            <w:szCs w:val="28"/>
            <w:lang w:val="en-US"/>
          </w:rPr>
          <w:t>Provide</w:t>
        </w:r>
        <w:commentRangeEnd w:id="13"/>
        <w:r>
          <w:commentReference w:id="13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coaching to scrum team where needed to </w:t>
      </w:r>
      <w:hyperlink r:id="rId24" w:history="1">
        <w:commentRangeStart w:id="14"/>
        <w:r>
          <w:rPr>
            <w:rStyle w:val="Hyperlink0"/>
            <w:rFonts w:ascii="Georgia" w:hAnsi="Georgia"/>
            <w:sz w:val="28"/>
            <w:szCs w:val="28"/>
            <w:lang w:val="en-US"/>
          </w:rPr>
          <w:t>ensure</w:t>
        </w:r>
        <w:commentRangeEnd w:id="14"/>
        <w:r>
          <w:commentReference w:id="14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 testing principles are </w:t>
      </w:r>
      <w:hyperlink r:id="rId25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applied</w:t>
        </w:r>
      </w:hyperlink>
      <w:r>
        <w:rPr>
          <w:rFonts w:ascii="Georgia" w:hAnsi="Georgia"/>
          <w:color w:val="222222"/>
          <w:sz w:val="28"/>
          <w:szCs w:val="28"/>
        </w:rPr>
        <w:t>.</w:t>
      </w:r>
    </w:p>
    <w:p w14:paraId="43D77B3B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>Help scrum team identify quality</w:t>
      </w:r>
      <w:r>
        <w:rPr>
          <w:rFonts w:ascii="Georgia" w:eastAsia="Georgia" w:hAnsi="Georgia" w:cs="Georgia"/>
          <w:noProof/>
          <w:color w:val="222222"/>
          <w:sz w:val="28"/>
          <w:szCs w:val="28"/>
          <w:lang w:val="sv-SE"/>
        </w:rPr>
        <w:drawing>
          <wp:anchor distT="152400" distB="152400" distL="152400" distR="152400" simplePos="0" relativeHeight="251660288" behindDoc="0" locked="0" layoutInCell="1" allowOverlap="1" wp14:anchorId="5AF5E5E7" wp14:editId="2681C8C1">
            <wp:simplePos x="0" y="0"/>
            <wp:positionH relativeFrom="margin">
              <wp:posOffset>3317330</wp:posOffset>
            </wp:positionH>
            <wp:positionV relativeFrom="page">
              <wp:posOffset>588136</wp:posOffset>
            </wp:positionV>
            <wp:extent cx="3098800" cy="26289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tiff"/>
                    <pic:cNvPicPr>
                      <a:picLocks noChangeAspect="1"/>
                    </pic:cNvPicPr>
                  </pic:nvPicPr>
                  <pic:blipFill>
                    <a:blip r:embed="rId2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26289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 risks and </w:t>
      </w:r>
      <w:hyperlink r:id="rId27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issues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throughout the </w:t>
      </w:r>
      <w:r w:rsidRPr="007A6B8C">
        <w:rPr>
          <w:rFonts w:ascii="Georgia" w:hAnsi="Georgia"/>
          <w:color w:val="222222"/>
          <w:sz w:val="28"/>
          <w:szCs w:val="28"/>
          <w:lang w:val="en-US"/>
        </w:rPr>
        <w:t xml:space="preserve">process </w:t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and recommend </w:t>
      </w:r>
      <w:hyperlink r:id="rId28" w:history="1">
        <w:commentRangeStart w:id="15"/>
        <w:r>
          <w:rPr>
            <w:rStyle w:val="Hyperlink0"/>
            <w:rFonts w:ascii="Georgia" w:hAnsi="Georgia"/>
            <w:sz w:val="28"/>
            <w:szCs w:val="28"/>
            <w:lang w:val="en-US"/>
          </w:rPr>
          <w:t>options</w:t>
        </w:r>
        <w:commentRangeEnd w:id="15"/>
        <w:r>
          <w:commentReference w:id="15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to </w:t>
      </w:r>
      <w:hyperlink r:id="rId29" w:history="1">
        <w:commentRangeStart w:id="16"/>
        <w:proofErr w:type="spellStart"/>
        <w:r>
          <w:rPr>
            <w:rStyle w:val="Hyperlink0"/>
            <w:rFonts w:ascii="Georgia" w:hAnsi="Georgia"/>
            <w:sz w:val="28"/>
            <w:szCs w:val="28"/>
            <w:lang w:val="de-DE"/>
          </w:rPr>
          <w:t>mitigate</w:t>
        </w:r>
        <w:commentRangeEnd w:id="16"/>
        <w:proofErr w:type="spellEnd"/>
        <w:r>
          <w:commentReference w:id="16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>/remove.</w:t>
      </w:r>
    </w:p>
    <w:p w14:paraId="3C9F5A34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  <w:t>•</w:t>
      </w: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</w:r>
      <w:hyperlink r:id="rId30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Contribute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to the creation of a </w:t>
      </w:r>
      <w:hyperlink r:id="rId31" w:history="1">
        <w:commentRangeStart w:id="17"/>
        <w:proofErr w:type="spellStart"/>
        <w:r>
          <w:rPr>
            <w:rStyle w:val="Hyperlink0"/>
            <w:rFonts w:ascii="Georgia" w:hAnsi="Georgia"/>
            <w:sz w:val="28"/>
            <w:szCs w:val="28"/>
          </w:rPr>
          <w:t>regression</w:t>
        </w:r>
        <w:commentRangeEnd w:id="17"/>
        <w:proofErr w:type="spellEnd"/>
        <w:r>
          <w:commentReference w:id="17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test plan specific to the project.</w:t>
      </w:r>
    </w:p>
    <w:p w14:paraId="48545994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lastRenderedPageBreak/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Point of contact for and ongoing </w:t>
      </w:r>
      <w:hyperlink r:id="rId32" w:history="1">
        <w:r>
          <w:rPr>
            <w:rStyle w:val="Hyperlink0"/>
            <w:rFonts w:ascii="Georgia" w:hAnsi="Georgia"/>
            <w:sz w:val="28"/>
            <w:szCs w:val="28"/>
            <w:lang w:val="pt-PT"/>
          </w:rPr>
          <w:t>management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of </w:t>
      </w:r>
      <w:hyperlink r:id="rId33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third party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test providers.</w:t>
      </w:r>
    </w:p>
    <w:p w14:paraId="66FD50B0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Assist team in </w:t>
      </w:r>
      <w:hyperlink r:id="rId34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adoption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of </w:t>
      </w:r>
      <w:proofErr w:type="spellStart"/>
      <w:r>
        <w:rPr>
          <w:rFonts w:ascii="Georgia" w:hAnsi="Georgia"/>
          <w:color w:val="222222"/>
          <w:sz w:val="28"/>
          <w:szCs w:val="28"/>
          <w:lang w:val="en-US"/>
        </w:rPr>
        <w:t>BD</w:t>
      </w:r>
      <w:r>
        <w:rPr>
          <w:rFonts w:ascii="Georgia" w:hAnsi="Georgia"/>
          <w:color w:val="222222"/>
          <w:sz w:val="28"/>
          <w:szCs w:val="28"/>
          <w:lang w:val="en-US"/>
        </w:rPr>
        <w:t>D</w:t>
      </w:r>
      <w:proofErr w:type="spellEnd"/>
      <w:r>
        <w:rPr>
          <w:rFonts w:ascii="Georgia" w:hAnsi="Georgia"/>
          <w:color w:val="222222"/>
          <w:sz w:val="28"/>
          <w:szCs w:val="28"/>
          <w:lang w:val="en-US"/>
        </w:rPr>
        <w:t>, Kanban and other testing methodologies.</w:t>
      </w:r>
    </w:p>
    <w:p w14:paraId="1F0D6C8C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Share learnings and </w:t>
      </w:r>
      <w:hyperlink r:id="rId35" w:history="1">
        <w:commentRangeStart w:id="18"/>
        <w:proofErr w:type="spellStart"/>
        <w:r>
          <w:rPr>
            <w:rStyle w:val="Hyperlink0"/>
            <w:rFonts w:ascii="Georgia" w:hAnsi="Georgia"/>
            <w:sz w:val="28"/>
            <w:szCs w:val="28"/>
            <w:lang w:val="fr-FR"/>
          </w:rPr>
          <w:t>improvement</w:t>
        </w:r>
        <w:commentRangeEnd w:id="18"/>
        <w:proofErr w:type="spellEnd"/>
        <w:r>
          <w:commentReference w:id="18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ideas with the Kingdom.</w:t>
      </w:r>
    </w:p>
    <w:p w14:paraId="6109ECF5" w14:textId="77777777" w:rsidR="008F5C82" w:rsidRDefault="008F5C82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54D45263" w14:textId="77777777" w:rsidR="008F5C82" w:rsidRDefault="00B321CF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  <w:lang w:val="en-US"/>
        </w:rPr>
        <w:t xml:space="preserve">Skills to </w:t>
      </w:r>
      <w:r>
        <w:rPr>
          <w:rFonts w:ascii="Times" w:hAnsi="Times"/>
          <w:color w:val="222222"/>
          <w:sz w:val="48"/>
          <w:szCs w:val="48"/>
          <w:lang w:val="en-US"/>
        </w:rPr>
        <w:t>Create Thrills</w:t>
      </w:r>
    </w:p>
    <w:p w14:paraId="70698291" w14:textId="77777777" w:rsidR="008F5C82" w:rsidRDefault="008F5C82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1AC2F661" w14:textId="77777777" w:rsidR="008F5C82" w:rsidRDefault="00B321CF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  <w:lang w:val="en-US"/>
        </w:rPr>
        <w:t xml:space="preserve">You have great passion for games and a </w:t>
      </w:r>
      <w:hyperlink r:id="rId36" w:history="1">
        <w:commentRangeStart w:id="19"/>
        <w:proofErr w:type="spellStart"/>
        <w:r>
          <w:rPr>
            <w:rStyle w:val="Hyperlink0"/>
            <w:rFonts w:ascii="Georgia" w:hAnsi="Georgia"/>
            <w:sz w:val="28"/>
            <w:szCs w:val="28"/>
          </w:rPr>
          <w:t>solid</w:t>
        </w:r>
        <w:commentRangeEnd w:id="19"/>
        <w:proofErr w:type="spellEnd"/>
        <w:r>
          <w:commentReference w:id="19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sense of quality and </w:t>
      </w:r>
      <w:hyperlink r:id="rId37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polish</w:t>
        </w:r>
      </w:hyperlink>
      <w:r>
        <w:rPr>
          <w:rFonts w:ascii="Georgia" w:hAnsi="Georgia"/>
          <w:color w:val="222222"/>
          <w:sz w:val="28"/>
          <w:szCs w:val="28"/>
        </w:rPr>
        <w:t xml:space="preserve">. </w:t>
      </w:r>
      <w:proofErr w:type="spellStart"/>
      <w:r>
        <w:rPr>
          <w:rFonts w:ascii="Georgia" w:hAnsi="Georgia"/>
          <w:color w:val="222222"/>
          <w:sz w:val="28"/>
          <w:szCs w:val="28"/>
        </w:rPr>
        <w:t>You</w:t>
      </w:r>
      <w:proofErr w:type="spellEnd"/>
      <w:r>
        <w:rPr>
          <w:rFonts w:ascii="Georgia" w:hAnsi="Georgia"/>
          <w:color w:val="222222"/>
          <w:sz w:val="28"/>
          <w:szCs w:val="28"/>
        </w:rPr>
        <w:t xml:space="preserve"> are a </w:t>
      </w:r>
      <w:hyperlink r:id="rId38" w:history="1">
        <w:commentRangeStart w:id="20"/>
        <w:r>
          <w:rPr>
            <w:rStyle w:val="Hyperlink0"/>
            <w:rFonts w:ascii="Georgia" w:hAnsi="Georgia"/>
            <w:sz w:val="28"/>
            <w:szCs w:val="28"/>
            <w:lang w:val="en-US"/>
          </w:rPr>
          <w:t>knig</w:t>
        </w:r>
        <w:r>
          <w:rPr>
            <w:rStyle w:val="Hyperlink0"/>
            <w:rFonts w:ascii="Georgia" w:hAnsi="Georgia"/>
            <w:sz w:val="28"/>
            <w:szCs w:val="28"/>
            <w:lang w:val="en-US"/>
          </w:rPr>
          <w:t>ht</w:t>
        </w:r>
        <w:commentRangeEnd w:id="20"/>
        <w:r>
          <w:commentReference w:id="20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of quality and passionate about making great games for our players.</w:t>
      </w:r>
    </w:p>
    <w:p w14:paraId="4472AAE6" w14:textId="77777777" w:rsidR="008F5C82" w:rsidRDefault="008F5C82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7E131437" w14:textId="77777777" w:rsidR="008F5C82" w:rsidRDefault="00B321CF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  <w:lang w:val="en-US"/>
        </w:rPr>
        <w:t>Other Skills Include:</w:t>
      </w:r>
    </w:p>
    <w:p w14:paraId="3CFB79F1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Experience in working with mobile </w:t>
      </w:r>
      <w:hyperlink r:id="rId39" w:history="1">
        <w:proofErr w:type="spellStart"/>
        <w:r>
          <w:rPr>
            <w:rStyle w:val="Hyperlink0"/>
            <w:rFonts w:ascii="Georgia" w:hAnsi="Georgia"/>
            <w:sz w:val="28"/>
            <w:szCs w:val="28"/>
          </w:rPr>
          <w:t>devices</w:t>
        </w:r>
        <w:proofErr w:type="spellEnd"/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, </w:t>
      </w:r>
      <w:proofErr w:type="spellStart"/>
      <w:r>
        <w:rPr>
          <w:rFonts w:ascii="Georgia" w:hAnsi="Georgia"/>
          <w:color w:val="222222"/>
          <w:sz w:val="28"/>
          <w:szCs w:val="28"/>
          <w:lang w:val="en-US"/>
        </w:rPr>
        <w:t>facebook</w:t>
      </w:r>
      <w:proofErr w:type="spellEnd"/>
      <w:r>
        <w:rPr>
          <w:rFonts w:ascii="Georgia" w:hAnsi="Georgia"/>
          <w:color w:val="222222"/>
          <w:sz w:val="28"/>
          <w:szCs w:val="28"/>
          <w:lang w:val="en-US"/>
        </w:rPr>
        <w:t xml:space="preserve"> and other web platforms.</w:t>
      </w:r>
    </w:p>
    <w:p w14:paraId="1681E50D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  <w:t>•</w:t>
      </w: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</w:r>
      <w:hyperlink r:id="rId40" w:history="1">
        <w:commentRangeStart w:id="21"/>
        <w:r>
          <w:rPr>
            <w:rStyle w:val="Hyperlink0"/>
            <w:rFonts w:ascii="Georgia" w:hAnsi="Georgia"/>
            <w:sz w:val="28"/>
            <w:szCs w:val="28"/>
            <w:lang w:val="en-US"/>
          </w:rPr>
          <w:t>Ability</w:t>
        </w:r>
      </w:hyperlink>
      <w:r>
        <w:rPr>
          <w:rFonts w:ascii="Georgia" w:hAnsi="Georgia"/>
          <w:color w:val="222222"/>
          <w:sz w:val="28"/>
          <w:szCs w:val="28"/>
        </w:rPr>
        <w:t xml:space="preserve"> </w:t>
      </w:r>
      <w:proofErr w:type="spellStart"/>
      <w:r>
        <w:rPr>
          <w:rFonts w:ascii="Georgia" w:hAnsi="Georgia"/>
          <w:color w:val="222222"/>
          <w:sz w:val="28"/>
          <w:szCs w:val="28"/>
        </w:rPr>
        <w:t>to</w:t>
      </w:r>
      <w:commentRangeEnd w:id="21"/>
      <w:proofErr w:type="spellEnd"/>
      <w:r>
        <w:commentReference w:id="21"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 work in a scrum team, sharing test responsibilities with the team.</w:t>
      </w:r>
    </w:p>
    <w:p w14:paraId="103CD6AD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Ability to </w:t>
      </w:r>
      <w:hyperlink r:id="rId41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apply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the principles of Scrum, </w:t>
      </w:r>
      <w:hyperlink r:id="rId42" w:history="1">
        <w:proofErr w:type="spellStart"/>
        <w:r>
          <w:rPr>
            <w:rStyle w:val="Hyperlink0"/>
            <w:rFonts w:ascii="Georgia" w:hAnsi="Georgia"/>
            <w:sz w:val="28"/>
            <w:szCs w:val="28"/>
          </w:rPr>
          <w:t>Kanban</w:t>
        </w:r>
        <w:proofErr w:type="spellEnd"/>
      </w:hyperlink>
      <w:r>
        <w:rPr>
          <w:rFonts w:ascii="Georgia" w:hAnsi="Georgia"/>
          <w:color w:val="222222"/>
          <w:sz w:val="28"/>
          <w:szCs w:val="28"/>
        </w:rPr>
        <w:t xml:space="preserve">, </w:t>
      </w:r>
      <w:proofErr w:type="spellStart"/>
      <w:r>
        <w:rPr>
          <w:rFonts w:ascii="Georgia" w:hAnsi="Georgia"/>
          <w:color w:val="222222"/>
          <w:sz w:val="28"/>
          <w:szCs w:val="28"/>
        </w:rPr>
        <w:t>BDD</w:t>
      </w:r>
      <w:proofErr w:type="spellEnd"/>
      <w:r>
        <w:rPr>
          <w:rFonts w:ascii="Georgia" w:hAnsi="Georgia"/>
          <w:color w:val="222222"/>
          <w:sz w:val="28"/>
          <w:szCs w:val="28"/>
        </w:rPr>
        <w:t>.</w:t>
      </w:r>
    </w:p>
    <w:p w14:paraId="0904721C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  <w:t>•</w:t>
      </w: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</w:r>
      <w:hyperlink r:id="rId43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Proactive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in requirement and planning workshops.</w:t>
      </w:r>
    </w:p>
    <w:p w14:paraId="0A9A45B0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Experience in assisting scrum teams in the adoption of Agile testing </w:t>
      </w:r>
      <w:bookmarkStart w:id="22" w:name="_GoBack"/>
      <w:r>
        <w:rPr>
          <w:rFonts w:ascii="Georgia" w:hAnsi="Georgia"/>
          <w:color w:val="222222"/>
          <w:sz w:val="28"/>
          <w:szCs w:val="28"/>
          <w:lang w:val="en-US"/>
        </w:rPr>
        <w:t>principles.</w:t>
      </w:r>
    </w:p>
    <w:bookmarkEnd w:id="22"/>
    <w:p w14:paraId="5B70162D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Ability to identify </w:t>
      </w:r>
      <w:hyperlink r:id="rId44" w:history="1">
        <w:commentRangeStart w:id="23"/>
        <w:proofErr w:type="spellStart"/>
        <w:r>
          <w:rPr>
            <w:rStyle w:val="Hyperlink0"/>
            <w:rFonts w:ascii="Georgia" w:hAnsi="Georgia"/>
            <w:sz w:val="28"/>
            <w:szCs w:val="28"/>
          </w:rPr>
          <w:t>gaps</w:t>
        </w:r>
        <w:commentRangeEnd w:id="23"/>
        <w:proofErr w:type="spellEnd"/>
        <w:r>
          <w:commentReference w:id="23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in requirements.</w:t>
      </w:r>
    </w:p>
    <w:p w14:paraId="760FA0C0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Inspire and coach your colleagues to ensure quality standards are being applied throughout the </w:t>
      </w:r>
      <w:hyperlink r:id="rId45" w:history="1">
        <w:proofErr w:type="spellStart"/>
        <w:r>
          <w:rPr>
            <w:rStyle w:val="Hyperlink0"/>
            <w:rFonts w:ascii="Georgia" w:hAnsi="Georgia"/>
            <w:sz w:val="28"/>
            <w:szCs w:val="28"/>
          </w:rPr>
          <w:t>SDLC</w:t>
        </w:r>
        <w:proofErr w:type="spellEnd"/>
      </w:hyperlink>
      <w:r>
        <w:rPr>
          <w:rFonts w:ascii="Georgia" w:hAnsi="Georgia"/>
          <w:color w:val="222222"/>
          <w:sz w:val="28"/>
          <w:szCs w:val="28"/>
          <w:lang w:val="en-US"/>
        </w:rPr>
        <w:t>.(Systems Development Life Cycle)</w:t>
      </w:r>
    </w:p>
    <w:p w14:paraId="5096CEE0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  <w:t>•</w:t>
      </w:r>
      <w:r>
        <w:rPr>
          <w:rStyle w:val="Ingen"/>
          <w:rFonts w:ascii="Georgia" w:eastAsia="Georgia" w:hAnsi="Georgia" w:cs="Georgia"/>
          <w:color w:val="323232"/>
          <w:sz w:val="28"/>
          <w:szCs w:val="28"/>
        </w:rPr>
        <w:tab/>
      </w:r>
      <w:hyperlink r:id="rId46" w:history="1">
        <w:r>
          <w:rPr>
            <w:rStyle w:val="Hyperlink0"/>
            <w:rFonts w:ascii="Georgia" w:hAnsi="Georgia"/>
            <w:sz w:val="28"/>
            <w:szCs w:val="28"/>
          </w:rPr>
          <w:t>Awareness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of Test Automation </w:t>
      </w:r>
      <w:hyperlink r:id="rId47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Frameworks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for mobile and web applications.</w:t>
      </w:r>
    </w:p>
    <w:p w14:paraId="448B3B38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Style w:val="Ingen"/>
          <w:rFonts w:ascii="Georgia" w:eastAsia="Georgia" w:hAnsi="Georgia" w:cs="Georgia"/>
          <w:color w:val="222222"/>
          <w:sz w:val="28"/>
          <w:szCs w:val="28"/>
        </w:rPr>
      </w:pPr>
      <w:r>
        <w:rPr>
          <w:rStyle w:val="Ingen"/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Style w:val="Ingen"/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Style w:val="Ingen"/>
          <w:rFonts w:ascii="Georgia" w:hAnsi="Georgia"/>
          <w:color w:val="222222"/>
          <w:sz w:val="28"/>
          <w:szCs w:val="28"/>
          <w:lang w:val="fr-FR"/>
        </w:rPr>
        <w:t xml:space="preserve">Excellent </w:t>
      </w:r>
      <w:hyperlink r:id="rId48" w:history="1">
        <w:r>
          <w:rPr>
            <w:rFonts w:ascii="Georgia" w:hAnsi="Georgia"/>
            <w:color w:val="323232"/>
            <w:sz w:val="28"/>
            <w:szCs w:val="28"/>
            <w:lang w:val="en-US"/>
          </w:rPr>
          <w:t>communication skills</w:t>
        </w:r>
      </w:hyperlink>
      <w:r>
        <w:rPr>
          <w:rStyle w:val="Ingen"/>
          <w:rFonts w:ascii="Georgia" w:hAnsi="Georgia"/>
          <w:color w:val="222222"/>
          <w:sz w:val="28"/>
          <w:szCs w:val="28"/>
        </w:rPr>
        <w:t>.</w:t>
      </w:r>
    </w:p>
    <w:p w14:paraId="2C6BB700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Experience using </w:t>
      </w:r>
      <w:hyperlink r:id="rId49" w:history="1">
        <w:proofErr w:type="spellStart"/>
        <w:r>
          <w:rPr>
            <w:rStyle w:val="Hyperlink0"/>
            <w:rFonts w:ascii="Georgia" w:hAnsi="Georgia"/>
            <w:sz w:val="28"/>
            <w:szCs w:val="28"/>
          </w:rPr>
          <w:t>TestRail</w:t>
        </w:r>
        <w:proofErr w:type="spellEnd"/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or </w:t>
      </w:r>
      <w:hyperlink r:id="rId50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similar</w:t>
        </w:r>
      </w:hyperlink>
    </w:p>
    <w:p w14:paraId="3B5844CE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>Ability to create strong working relationships with team members.</w:t>
      </w:r>
    </w:p>
    <w:p w14:paraId="44546974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>Passionate about games</w:t>
      </w:r>
    </w:p>
    <w:p w14:paraId="755E6014" w14:textId="77777777" w:rsidR="008F5C82" w:rsidRDefault="00B321CF">
      <w:pPr>
        <w:pStyle w:val="Frval"/>
        <w:tabs>
          <w:tab w:val="left" w:pos="220"/>
          <w:tab w:val="left" w:pos="720"/>
        </w:tabs>
        <w:ind w:left="720" w:hanging="720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tab/>
        <w:t>•</w:t>
      </w:r>
      <w:r>
        <w:rPr>
          <w:rFonts w:ascii="Georgia" w:eastAsia="Georgia" w:hAnsi="Georgia" w:cs="Georgia"/>
          <w:color w:val="222222"/>
          <w:sz w:val="28"/>
          <w:szCs w:val="28"/>
        </w:rPr>
        <w:tab/>
      </w:r>
      <w:r>
        <w:rPr>
          <w:rFonts w:ascii="Georgia" w:hAnsi="Georgia"/>
          <w:color w:val="222222"/>
          <w:sz w:val="28"/>
          <w:szCs w:val="28"/>
          <w:lang w:val="en-US"/>
        </w:rPr>
        <w:t>Willing to provide moments</w:t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 of magic to our players.</w:t>
      </w:r>
    </w:p>
    <w:p w14:paraId="4098D068" w14:textId="77777777" w:rsidR="008F5C82" w:rsidRDefault="008F5C82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41800A69" w14:textId="77777777" w:rsidR="008F5C82" w:rsidRDefault="00B321CF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</w:rPr>
        <w:t>We</w:t>
      </w:r>
      <w:r>
        <w:rPr>
          <w:rFonts w:ascii="Times" w:hAnsi="Times"/>
          <w:color w:val="222222"/>
          <w:sz w:val="48"/>
          <w:szCs w:val="48"/>
          <w:lang w:val="fr-FR"/>
        </w:rPr>
        <w:t>’</w:t>
      </w:r>
      <w:r>
        <w:rPr>
          <w:rFonts w:ascii="Times" w:hAnsi="Times"/>
          <w:color w:val="222222"/>
          <w:sz w:val="48"/>
          <w:szCs w:val="48"/>
          <w:lang w:val="en-US"/>
        </w:rPr>
        <w:t>re Knights of Creativity</w:t>
      </w:r>
    </w:p>
    <w:p w14:paraId="681C35CF" w14:textId="77777777" w:rsidR="008F5C82" w:rsidRDefault="00B321CF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  <w:lang w:val="en-US"/>
        </w:rPr>
        <w:t xml:space="preserve">We believe that great games are developed by working in small, </w:t>
      </w:r>
      <w:hyperlink r:id="rId51" w:history="1">
        <w:commentRangeStart w:id="24"/>
        <w:r>
          <w:rPr>
            <w:rStyle w:val="Hyperlink0"/>
            <w:rFonts w:ascii="Georgia" w:hAnsi="Georgia"/>
            <w:sz w:val="28"/>
            <w:szCs w:val="28"/>
            <w:lang w:val="en-US"/>
          </w:rPr>
          <w:t>autonomous</w:t>
        </w:r>
        <w:commentRangeEnd w:id="24"/>
        <w:r>
          <w:commentReference w:id="24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creative teams that control the whole process </w:t>
      </w:r>
      <w:r>
        <w:rPr>
          <w:rFonts w:ascii="Georgia" w:hAnsi="Georgia"/>
          <w:color w:val="222222"/>
          <w:sz w:val="28"/>
          <w:szCs w:val="28"/>
        </w:rPr>
        <w:t xml:space="preserve">– </w:t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from idea to amazing game. Our close connection with and </w:t>
      </w:r>
      <w:hyperlink r:id="rId52" w:history="1">
        <w:r>
          <w:rPr>
            <w:rStyle w:val="Hyperlink0"/>
            <w:rFonts w:ascii="Georgia" w:hAnsi="Georgia"/>
            <w:sz w:val="28"/>
            <w:szCs w:val="28"/>
          </w:rPr>
          <w:t>i</w:t>
        </w:r>
        <w:r>
          <w:rPr>
            <w:rStyle w:val="Hyperlink0"/>
            <w:rFonts w:ascii="Georgia" w:hAnsi="Georgia"/>
            <w:sz w:val="28"/>
            <w:szCs w:val="28"/>
          </w:rPr>
          <w:t>nstant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feedback from the player community, </w:t>
      </w:r>
      <w:hyperlink r:id="rId53" w:history="1">
        <w:commentRangeStart w:id="25"/>
        <w:proofErr w:type="spellStart"/>
        <w:r>
          <w:rPr>
            <w:rStyle w:val="Hyperlink0"/>
            <w:rFonts w:ascii="Georgia" w:hAnsi="Georgia"/>
            <w:sz w:val="28"/>
            <w:szCs w:val="28"/>
            <w:lang w:val="fr-FR"/>
          </w:rPr>
          <w:t>enables</w:t>
        </w:r>
        <w:commentRangeEnd w:id="25"/>
        <w:proofErr w:type="spellEnd"/>
        <w:r>
          <w:commentReference w:id="25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us to deliver truly magical moments.</w:t>
      </w:r>
    </w:p>
    <w:p w14:paraId="1D4933F9" w14:textId="77777777" w:rsidR="008F5C82" w:rsidRDefault="008F5C82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1C5B8EE8" w14:textId="77777777" w:rsidR="008F5C82" w:rsidRDefault="00B321CF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  <w:lang w:val="en-US"/>
        </w:rPr>
        <w:t>We value your free time a</w:t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nd your need to </w:t>
      </w:r>
      <w:hyperlink r:id="rId54" w:history="1">
        <w:proofErr w:type="spellStart"/>
        <w:r>
          <w:rPr>
            <w:rStyle w:val="Hyperlink0"/>
            <w:rFonts w:ascii="Georgia" w:hAnsi="Georgia"/>
            <w:sz w:val="28"/>
            <w:szCs w:val="28"/>
            <w:lang w:val="es-ES_tradnl"/>
          </w:rPr>
          <w:t>refuel</w:t>
        </w:r>
        <w:proofErr w:type="spellEnd"/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, relax and find inspiration </w:t>
      </w:r>
      <w:r>
        <w:rPr>
          <w:rFonts w:ascii="Georgia" w:hAnsi="Georgia"/>
          <w:color w:val="222222"/>
          <w:sz w:val="28"/>
          <w:szCs w:val="28"/>
        </w:rPr>
        <w:t xml:space="preserve">– </w:t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by playing games with your colleagues, being at home with your </w:t>
      </w:r>
      <w:r>
        <w:rPr>
          <w:rFonts w:ascii="Georgia" w:hAnsi="Georgia"/>
          <w:color w:val="222222"/>
          <w:sz w:val="28"/>
          <w:szCs w:val="28"/>
          <w:lang w:val="en-US"/>
        </w:rPr>
        <w:t xml:space="preserve">family or </w:t>
      </w:r>
      <w:r>
        <w:rPr>
          <w:rFonts w:ascii="Georgia" w:hAnsi="Georgia"/>
          <w:color w:val="222222"/>
          <w:sz w:val="28"/>
          <w:szCs w:val="28"/>
          <w:lang w:val="en-US"/>
        </w:rPr>
        <w:lastRenderedPageBreak/>
        <w:t>going to the gym or out for a run. That's how we stay creative. That</w:t>
      </w:r>
      <w:r>
        <w:rPr>
          <w:rFonts w:ascii="Georgia" w:hAnsi="Georgia"/>
          <w:color w:val="222222"/>
          <w:sz w:val="28"/>
          <w:szCs w:val="28"/>
          <w:lang w:val="fr-FR"/>
        </w:rPr>
        <w:t>’</w:t>
      </w:r>
      <w:proofErr w:type="spellStart"/>
      <w:r>
        <w:rPr>
          <w:rFonts w:ascii="Georgia" w:hAnsi="Georgia"/>
          <w:color w:val="222222"/>
          <w:sz w:val="28"/>
          <w:szCs w:val="28"/>
          <w:lang w:val="en-US"/>
        </w:rPr>
        <w:t>s</w:t>
      </w:r>
      <w:proofErr w:type="spellEnd"/>
      <w:r>
        <w:rPr>
          <w:rFonts w:ascii="Georgia" w:hAnsi="Georgia"/>
          <w:color w:val="222222"/>
          <w:sz w:val="28"/>
          <w:szCs w:val="28"/>
          <w:lang w:val="en-US"/>
        </w:rPr>
        <w:t xml:space="preserve"> why we call ourselves developers of magic and knights of </w:t>
      </w:r>
      <w:commentRangeStart w:id="26"/>
      <w:r>
        <w:rPr>
          <w:rFonts w:ascii="Georgia" w:hAnsi="Georgia"/>
          <w:color w:val="222222"/>
          <w:sz w:val="28"/>
          <w:szCs w:val="28"/>
          <w:lang w:val="en-US"/>
        </w:rPr>
        <w:t>creativity</w:t>
      </w:r>
      <w:commentRangeEnd w:id="26"/>
      <w:r>
        <w:commentReference w:id="26"/>
      </w:r>
    </w:p>
    <w:p w14:paraId="7F861DA3" w14:textId="77777777" w:rsidR="008F5C82" w:rsidRDefault="00B321CF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 w:rsidRPr="007A6B8C">
        <w:rPr>
          <w:rFonts w:ascii="Georgia" w:hAnsi="Georgia"/>
          <w:color w:val="222222"/>
          <w:sz w:val="28"/>
          <w:szCs w:val="28"/>
          <w:lang w:val="en-US"/>
        </w:rPr>
        <w:t xml:space="preserve">All </w:t>
      </w:r>
      <w:hyperlink r:id="rId55" w:history="1">
        <w:commentRangeStart w:id="27"/>
        <w:r>
          <w:rPr>
            <w:rStyle w:val="Hyperlink0"/>
            <w:rFonts w:ascii="Georgia" w:hAnsi="Georgia"/>
            <w:sz w:val="28"/>
            <w:szCs w:val="28"/>
            <w:lang w:val="fr-FR"/>
          </w:rPr>
          <w:t>applications</w:t>
        </w:r>
        <w:commentRangeEnd w:id="27"/>
        <w:r>
          <w:commentReference w:id="27"/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must </w:t>
      </w:r>
      <w:hyperlink r:id="rId56" w:history="1">
        <w:r>
          <w:rPr>
            <w:rStyle w:val="Hyperlink0"/>
            <w:rFonts w:ascii="Georgia" w:hAnsi="Georgia"/>
            <w:sz w:val="28"/>
            <w:szCs w:val="28"/>
            <w:lang w:val="en-US"/>
          </w:rPr>
          <w:t>be submitted</w:t>
        </w:r>
      </w:hyperlink>
      <w:r>
        <w:rPr>
          <w:rFonts w:ascii="Georgia" w:hAnsi="Georgia"/>
          <w:color w:val="222222"/>
          <w:sz w:val="28"/>
          <w:szCs w:val="28"/>
          <w:lang w:val="en-US"/>
        </w:rPr>
        <w:t xml:space="preserve"> in English.</w:t>
      </w:r>
      <w:r>
        <w:rPr>
          <w:rFonts w:ascii="Georgia" w:hAnsi="Georgia"/>
          <w:color w:val="222222"/>
          <w:sz w:val="28"/>
          <w:szCs w:val="28"/>
          <w:lang w:val="en-US"/>
        </w:rPr>
        <w:br/>
      </w:r>
      <w:commentRangeStart w:id="28"/>
    </w:p>
    <w:p w14:paraId="572C01BB" w14:textId="77777777" w:rsidR="008F5C82" w:rsidRDefault="00B321CF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  <w:lang w:val="en-US"/>
        </w:rPr>
        <w:t>Apply</w:t>
      </w:r>
      <w:commentRangeEnd w:id="28"/>
      <w:r>
        <w:commentReference w:id="28"/>
      </w:r>
      <w:r>
        <w:rPr>
          <w:rFonts w:ascii="Georgia" w:hAnsi="Georgia"/>
          <w:color w:val="222222"/>
          <w:sz w:val="28"/>
          <w:szCs w:val="28"/>
        </w:rPr>
        <w:t xml:space="preserve"> </w:t>
      </w:r>
      <w:proofErr w:type="spellStart"/>
      <w:r>
        <w:rPr>
          <w:rFonts w:ascii="Georgia" w:hAnsi="Georgia"/>
          <w:color w:val="222222"/>
          <w:sz w:val="28"/>
          <w:szCs w:val="28"/>
        </w:rPr>
        <w:t>now</w:t>
      </w:r>
      <w:proofErr w:type="spellEnd"/>
      <w:r>
        <w:rPr>
          <w:rFonts w:ascii="Georgia" w:hAnsi="Georgia"/>
          <w:color w:val="222222"/>
          <w:sz w:val="28"/>
          <w:szCs w:val="28"/>
        </w:rPr>
        <w:t>!</w:t>
      </w:r>
    </w:p>
    <w:p w14:paraId="4E4B452A" w14:textId="77777777" w:rsidR="008F5C82" w:rsidRDefault="008F5C82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38A93B1E" w14:textId="77777777" w:rsidR="008F5C82" w:rsidRDefault="008F5C82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4F4DC617" w14:textId="77777777" w:rsidR="008F5C82" w:rsidRDefault="008F5C82">
      <w:pPr>
        <w:pStyle w:val="Frval"/>
      </w:pPr>
    </w:p>
    <w:sectPr w:rsidR="008F5C82">
      <w:headerReference w:type="default" r:id="rId57"/>
      <w:footerReference w:type="default" r:id="rId58"/>
      <w:pgSz w:w="11906" w:h="16838"/>
      <w:pgMar w:top="1134" w:right="1134" w:bottom="1134" w:left="1134" w:header="709" w:footer="850" w:gutter="0"/>
      <w:cols w:space="72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catharina åkerlund" w:date="2016-02-03T12:14:00Z" w:initials="">
    <w:p w14:paraId="46470F2F" w14:textId="77777777" w:rsidR="008F5C82" w:rsidRDefault="008F5C82">
      <w:pPr>
        <w:pStyle w:val="Frval"/>
      </w:pPr>
    </w:p>
    <w:p w14:paraId="2F1E6181" w14:textId="77777777" w:rsidR="008F5C82" w:rsidRDefault="00B321CF">
      <w:pPr>
        <w:pStyle w:val="Frval"/>
      </w:pPr>
      <w:proofErr w:type="spellStart"/>
      <w:proofErr w:type="gramStart"/>
      <w:r>
        <w:t>annons</w:t>
      </w:r>
      <w:proofErr w:type="spellEnd"/>
      <w:proofErr w:type="gramEnd"/>
    </w:p>
  </w:comment>
  <w:comment w:id="1" w:author="catharina åkerlund" w:date="2016-02-03T11:26:00Z" w:initials="">
    <w:p w14:paraId="3B8F6D20" w14:textId="77777777" w:rsidR="008F5C82" w:rsidRDefault="008F5C82">
      <w:pPr>
        <w:pStyle w:val="Frval"/>
      </w:pPr>
    </w:p>
    <w:p w14:paraId="085A479C" w14:textId="77777777" w:rsidR="008F5C82" w:rsidRDefault="00B321CF">
      <w:pPr>
        <w:pStyle w:val="Frval"/>
      </w:pPr>
      <w:proofErr w:type="spellStart"/>
      <w:proofErr w:type="gramStart"/>
      <w:r>
        <w:t>begåvad</w:t>
      </w:r>
      <w:proofErr w:type="spellEnd"/>
      <w:proofErr w:type="gramEnd"/>
    </w:p>
  </w:comment>
  <w:comment w:id="2" w:author="catharina åkerlund" w:date="2016-02-03T11:27:00Z" w:initials="">
    <w:p w14:paraId="0A79DD21" w14:textId="77777777" w:rsidR="008F5C82" w:rsidRDefault="008F5C82">
      <w:pPr>
        <w:pStyle w:val="Frval"/>
      </w:pPr>
    </w:p>
    <w:p w14:paraId="0024E9F9" w14:textId="77777777" w:rsidR="008F5C82" w:rsidRDefault="00B321CF">
      <w:pPr>
        <w:pStyle w:val="Frval"/>
      </w:pPr>
      <w:proofErr w:type="spellStart"/>
      <w:proofErr w:type="gramStart"/>
      <w:r>
        <w:t>utveckling</w:t>
      </w:r>
      <w:proofErr w:type="spellEnd"/>
      <w:proofErr w:type="gramEnd"/>
    </w:p>
  </w:comment>
  <w:comment w:id="3" w:author="catharina åkerlund" w:date="2016-02-03T11:28:00Z" w:initials="">
    <w:p w14:paraId="2330A4AA" w14:textId="77777777" w:rsidR="008F5C82" w:rsidRDefault="008F5C82">
      <w:pPr>
        <w:pStyle w:val="Frval"/>
      </w:pPr>
    </w:p>
    <w:p w14:paraId="1C29D1DF" w14:textId="77777777" w:rsidR="008F5C82" w:rsidRDefault="00B321CF">
      <w:pPr>
        <w:pStyle w:val="Frval"/>
      </w:pPr>
      <w:proofErr w:type="spellStart"/>
      <w:proofErr w:type="gramStart"/>
      <w:r>
        <w:t>rörlig</w:t>
      </w:r>
      <w:proofErr w:type="spellEnd"/>
      <w:proofErr w:type="gramEnd"/>
      <w:r>
        <w:t xml:space="preserve">, </w:t>
      </w:r>
      <w:proofErr w:type="spellStart"/>
      <w:r>
        <w:t>ständigt</w:t>
      </w:r>
      <w:proofErr w:type="spellEnd"/>
      <w:r>
        <w:t xml:space="preserve"> i </w:t>
      </w:r>
      <w:proofErr w:type="spellStart"/>
      <w:r>
        <w:t>rörelse</w:t>
      </w:r>
      <w:proofErr w:type="spellEnd"/>
    </w:p>
  </w:comment>
  <w:comment w:id="4" w:author="catharina åkerlund" w:date="2016-02-03T11:28:00Z" w:initials="">
    <w:p w14:paraId="0B651E26" w14:textId="77777777" w:rsidR="008F5C82" w:rsidRDefault="008F5C82">
      <w:pPr>
        <w:pStyle w:val="Frval"/>
      </w:pPr>
    </w:p>
    <w:p w14:paraId="41424BE1" w14:textId="77777777" w:rsidR="008F5C82" w:rsidRDefault="00B321CF">
      <w:pPr>
        <w:pStyle w:val="Frval"/>
      </w:pPr>
      <w:proofErr w:type="spellStart"/>
      <w:proofErr w:type="gramStart"/>
      <w:r>
        <w:t>levererande</w:t>
      </w:r>
      <w:proofErr w:type="spellEnd"/>
      <w:proofErr w:type="gramEnd"/>
    </w:p>
  </w:comment>
  <w:comment w:id="5" w:author="catharina åkerlund" w:date="2016-02-03T11:29:00Z" w:initials="">
    <w:p w14:paraId="2765D9CC" w14:textId="77777777" w:rsidR="008F5C82" w:rsidRDefault="008F5C82">
      <w:pPr>
        <w:pStyle w:val="Frval"/>
      </w:pPr>
    </w:p>
    <w:p w14:paraId="09611F89" w14:textId="77777777" w:rsidR="008F5C82" w:rsidRDefault="00B321CF">
      <w:pPr>
        <w:pStyle w:val="Frval"/>
      </w:pPr>
      <w:proofErr w:type="spellStart"/>
      <w:proofErr w:type="gramStart"/>
      <w:r>
        <w:t>klunga</w:t>
      </w:r>
      <w:proofErr w:type="spellEnd"/>
      <w:proofErr w:type="gramEnd"/>
      <w:r>
        <w:t xml:space="preserve"> = ”</w:t>
      </w:r>
      <w:proofErr w:type="spellStart"/>
      <w:r>
        <w:t>kärntrupp</w:t>
      </w:r>
      <w:proofErr w:type="spellEnd"/>
      <w:r>
        <w:t>”</w:t>
      </w:r>
    </w:p>
  </w:comment>
  <w:comment w:id="6" w:author="catharina åkerlund" w:date="2016-02-03T11:29:00Z" w:initials="">
    <w:p w14:paraId="6E0375A0" w14:textId="77777777" w:rsidR="008F5C82" w:rsidRDefault="008F5C82">
      <w:pPr>
        <w:pStyle w:val="Frval"/>
      </w:pPr>
    </w:p>
    <w:p w14:paraId="15C4776F" w14:textId="77777777" w:rsidR="008F5C82" w:rsidRDefault="00B321CF">
      <w:pPr>
        <w:pStyle w:val="Frval"/>
      </w:pPr>
      <w:proofErr w:type="spellStart"/>
      <w:proofErr w:type="gramStart"/>
      <w:r>
        <w:t>utmanande</w:t>
      </w:r>
      <w:proofErr w:type="spellEnd"/>
      <w:proofErr w:type="gramEnd"/>
    </w:p>
  </w:comment>
  <w:comment w:id="7" w:author="catharina åkerlund" w:date="2016-02-03T11:30:00Z" w:initials="">
    <w:p w14:paraId="2D269DFD" w14:textId="77777777" w:rsidR="008F5C82" w:rsidRDefault="008F5C82">
      <w:pPr>
        <w:pStyle w:val="Frval"/>
      </w:pPr>
    </w:p>
    <w:p w14:paraId="3D87C362" w14:textId="77777777" w:rsidR="008F5C82" w:rsidRDefault="00B321CF">
      <w:pPr>
        <w:pStyle w:val="Frval"/>
      </w:pPr>
      <w:proofErr w:type="spellStart"/>
      <w:proofErr w:type="gramStart"/>
      <w:r>
        <w:t>ansvar</w:t>
      </w:r>
      <w:proofErr w:type="spellEnd"/>
      <w:proofErr w:type="gramEnd"/>
    </w:p>
  </w:comment>
  <w:comment w:id="8" w:author="catharina åkerlund" w:date="2016-02-03T11:30:00Z" w:initials="">
    <w:p w14:paraId="1C5F6397" w14:textId="77777777" w:rsidR="008F5C82" w:rsidRDefault="008F5C82">
      <w:pPr>
        <w:pStyle w:val="Frval"/>
      </w:pPr>
    </w:p>
    <w:p w14:paraId="127C5B4B" w14:textId="77777777" w:rsidR="008F5C82" w:rsidRDefault="00B321CF">
      <w:pPr>
        <w:pStyle w:val="Frval"/>
      </w:pPr>
      <w:proofErr w:type="spellStart"/>
      <w:proofErr w:type="gramStart"/>
      <w:r>
        <w:t>inkluderar</w:t>
      </w:r>
      <w:proofErr w:type="spellEnd"/>
      <w:proofErr w:type="gramEnd"/>
    </w:p>
  </w:comment>
  <w:comment w:id="9" w:author="catharina åkerlund" w:date="2016-02-03T11:30:00Z" w:initials="">
    <w:p w14:paraId="47C71201" w14:textId="77777777" w:rsidR="008F5C82" w:rsidRDefault="008F5C82">
      <w:pPr>
        <w:pStyle w:val="Frval"/>
      </w:pPr>
    </w:p>
    <w:p w14:paraId="3B0A8E53" w14:textId="77777777" w:rsidR="008F5C82" w:rsidRDefault="00B321CF">
      <w:pPr>
        <w:pStyle w:val="Frval"/>
      </w:pPr>
      <w:proofErr w:type="gramStart"/>
      <w:r>
        <w:t>fel</w:t>
      </w:r>
      <w:proofErr w:type="gramEnd"/>
    </w:p>
  </w:comment>
  <w:comment w:id="10" w:author="catharina åkerlund" w:date="2016-02-03T11:31:00Z" w:initials="">
    <w:p w14:paraId="1F02D774" w14:textId="77777777" w:rsidR="008F5C82" w:rsidRDefault="008F5C82">
      <w:pPr>
        <w:pStyle w:val="Frval"/>
      </w:pPr>
    </w:p>
    <w:p w14:paraId="4B1033B0" w14:textId="77777777" w:rsidR="008F5C82" w:rsidRDefault="00B321CF">
      <w:pPr>
        <w:pStyle w:val="Frval"/>
      </w:pPr>
      <w:proofErr w:type="spellStart"/>
      <w:proofErr w:type="gramStart"/>
      <w:r>
        <w:t>behov</w:t>
      </w:r>
      <w:proofErr w:type="spellEnd"/>
      <w:proofErr w:type="gramEnd"/>
      <w:r>
        <w:t xml:space="preserve">, </w:t>
      </w:r>
      <w:proofErr w:type="spellStart"/>
      <w:r>
        <w:t>krav</w:t>
      </w:r>
      <w:proofErr w:type="spellEnd"/>
    </w:p>
  </w:comment>
  <w:comment w:id="11" w:author="catharina åkerlund" w:date="2016-02-03T11:33:00Z" w:initials="">
    <w:p w14:paraId="479BC9C5" w14:textId="77777777" w:rsidR="008F5C82" w:rsidRDefault="008F5C82">
      <w:pPr>
        <w:pStyle w:val="Frval"/>
      </w:pPr>
    </w:p>
    <w:p w14:paraId="3E985472" w14:textId="77777777" w:rsidR="008F5C82" w:rsidRDefault="00B321CF">
      <w:pPr>
        <w:pStyle w:val="Frval"/>
      </w:pPr>
      <w:proofErr w:type="spellStart"/>
      <w:proofErr w:type="gramStart"/>
      <w:r>
        <w:t>utförande</w:t>
      </w:r>
      <w:proofErr w:type="spellEnd"/>
      <w:proofErr w:type="gramEnd"/>
    </w:p>
  </w:comment>
  <w:comment w:id="12" w:author="catharina åkerlund" w:date="2016-02-03T11:34:00Z" w:initials="">
    <w:p w14:paraId="74EC76FF" w14:textId="77777777" w:rsidR="008F5C82" w:rsidRDefault="008F5C82">
      <w:pPr>
        <w:pStyle w:val="Frval"/>
      </w:pPr>
    </w:p>
    <w:p w14:paraId="2E9E0FD2" w14:textId="77777777" w:rsidR="008F5C82" w:rsidRDefault="00B321CF">
      <w:pPr>
        <w:pStyle w:val="Frval"/>
      </w:pPr>
      <w:proofErr w:type="gramStart"/>
      <w:r>
        <w:t>fel</w:t>
      </w:r>
      <w:proofErr w:type="gramEnd"/>
    </w:p>
  </w:comment>
  <w:comment w:id="13" w:author="catharina åkerlund" w:date="2016-02-03T11:34:00Z" w:initials="">
    <w:p w14:paraId="00D1B672" w14:textId="77777777" w:rsidR="008F5C82" w:rsidRDefault="008F5C82">
      <w:pPr>
        <w:pStyle w:val="Frval"/>
      </w:pPr>
    </w:p>
    <w:p w14:paraId="0850EE03" w14:textId="77777777" w:rsidR="008F5C82" w:rsidRDefault="00B321CF">
      <w:pPr>
        <w:pStyle w:val="Frval"/>
      </w:pPr>
      <w:proofErr w:type="spellStart"/>
      <w:proofErr w:type="gramStart"/>
      <w:r>
        <w:t>tillhandahålla</w:t>
      </w:r>
      <w:proofErr w:type="spellEnd"/>
      <w:proofErr w:type="gramEnd"/>
    </w:p>
  </w:comment>
  <w:comment w:id="14" w:author="catharina åkerlund" w:date="2016-02-03T11:34:00Z" w:initials="">
    <w:p w14:paraId="23C79E38" w14:textId="77777777" w:rsidR="008F5C82" w:rsidRDefault="008F5C82">
      <w:pPr>
        <w:pStyle w:val="Frval"/>
      </w:pPr>
    </w:p>
    <w:p w14:paraId="3C0D8101" w14:textId="77777777" w:rsidR="008F5C82" w:rsidRDefault="00B321CF">
      <w:pPr>
        <w:pStyle w:val="Frval"/>
      </w:pPr>
      <w:proofErr w:type="spellStart"/>
      <w:proofErr w:type="gramStart"/>
      <w:r>
        <w:t>säkerställa</w:t>
      </w:r>
      <w:proofErr w:type="spellEnd"/>
      <w:proofErr w:type="gramEnd"/>
    </w:p>
  </w:comment>
  <w:comment w:id="15" w:author="catharina åkerlund" w:date="2016-02-03T12:25:00Z" w:initials="">
    <w:p w14:paraId="6D1ADD76" w14:textId="77777777" w:rsidR="008F5C82" w:rsidRDefault="008F5C82">
      <w:pPr>
        <w:pStyle w:val="Frval"/>
      </w:pPr>
    </w:p>
    <w:p w14:paraId="3AAEF526" w14:textId="77777777" w:rsidR="008F5C82" w:rsidRDefault="00B321CF">
      <w:pPr>
        <w:pStyle w:val="Frval"/>
      </w:pPr>
      <w:proofErr w:type="spellStart"/>
      <w:proofErr w:type="gramStart"/>
      <w:r>
        <w:t>alternativ</w:t>
      </w:r>
      <w:proofErr w:type="spellEnd"/>
      <w:proofErr w:type="gramEnd"/>
    </w:p>
  </w:comment>
  <w:comment w:id="16" w:author="catharina åkerlund" w:date="2016-02-03T11:35:00Z" w:initials="">
    <w:p w14:paraId="64FF8141" w14:textId="77777777" w:rsidR="008F5C82" w:rsidRDefault="008F5C82">
      <w:pPr>
        <w:pStyle w:val="Frval"/>
      </w:pPr>
    </w:p>
    <w:p w14:paraId="390E7B46" w14:textId="77777777" w:rsidR="008F5C82" w:rsidRDefault="00B321CF">
      <w:pPr>
        <w:pStyle w:val="Frval"/>
      </w:pPr>
      <w:proofErr w:type="spellStart"/>
      <w:proofErr w:type="gramStart"/>
      <w:r>
        <w:t>lindra</w:t>
      </w:r>
      <w:proofErr w:type="spellEnd"/>
      <w:proofErr w:type="gramEnd"/>
    </w:p>
  </w:comment>
  <w:comment w:id="17" w:author="catharina åkerlund" w:date="2016-02-03T11:36:00Z" w:initials="">
    <w:p w14:paraId="7B9BEC0A" w14:textId="77777777" w:rsidR="008F5C82" w:rsidRDefault="008F5C82">
      <w:pPr>
        <w:pStyle w:val="Frval"/>
      </w:pPr>
    </w:p>
    <w:p w14:paraId="27BB4401" w14:textId="77777777" w:rsidR="008F5C82" w:rsidRDefault="00B321CF">
      <w:pPr>
        <w:pStyle w:val="Frval"/>
      </w:pPr>
      <w:proofErr w:type="spellStart"/>
      <w:proofErr w:type="gramStart"/>
      <w:r>
        <w:t>återgång</w:t>
      </w:r>
      <w:proofErr w:type="spellEnd"/>
      <w:proofErr w:type="gramEnd"/>
    </w:p>
  </w:comment>
  <w:comment w:id="18" w:author="catharina åkerlund" w:date="2016-02-03T11:36:00Z" w:initials="">
    <w:p w14:paraId="562CA451" w14:textId="77777777" w:rsidR="008F5C82" w:rsidRDefault="008F5C82">
      <w:pPr>
        <w:pStyle w:val="Frval"/>
      </w:pPr>
    </w:p>
    <w:p w14:paraId="09A89BFC" w14:textId="77777777" w:rsidR="008F5C82" w:rsidRDefault="00B321CF">
      <w:pPr>
        <w:pStyle w:val="Frval"/>
      </w:pPr>
      <w:proofErr w:type="spellStart"/>
      <w:proofErr w:type="gramStart"/>
      <w:r>
        <w:t>förbättringar</w:t>
      </w:r>
      <w:proofErr w:type="spellEnd"/>
      <w:proofErr w:type="gramEnd"/>
    </w:p>
  </w:comment>
  <w:comment w:id="19" w:author="catharina åkerlund" w:date="2016-02-03T11:37:00Z" w:initials="">
    <w:p w14:paraId="2474BCE2" w14:textId="77777777" w:rsidR="008F5C82" w:rsidRDefault="008F5C82">
      <w:pPr>
        <w:pStyle w:val="Frval"/>
      </w:pPr>
    </w:p>
    <w:p w14:paraId="2D7EF5A1" w14:textId="77777777" w:rsidR="008F5C82" w:rsidRDefault="00B321CF">
      <w:pPr>
        <w:pStyle w:val="Frval"/>
      </w:pPr>
      <w:proofErr w:type="spellStart"/>
      <w:proofErr w:type="gramStart"/>
      <w:r>
        <w:t>solid</w:t>
      </w:r>
      <w:proofErr w:type="spellEnd"/>
      <w:proofErr w:type="gramEnd"/>
      <w:r>
        <w:t xml:space="preserve">, </w:t>
      </w:r>
      <w:proofErr w:type="spellStart"/>
      <w:r>
        <w:t>fast</w:t>
      </w:r>
      <w:proofErr w:type="spellEnd"/>
    </w:p>
  </w:comment>
  <w:comment w:id="20" w:author="catharina åkerlund" w:date="2016-02-03T11:37:00Z" w:initials="">
    <w:p w14:paraId="7AA1FEEC" w14:textId="77777777" w:rsidR="008F5C82" w:rsidRDefault="008F5C82">
      <w:pPr>
        <w:pStyle w:val="Frval"/>
      </w:pPr>
    </w:p>
    <w:p w14:paraId="33BD90FB" w14:textId="77777777" w:rsidR="008F5C82" w:rsidRDefault="00B321CF">
      <w:pPr>
        <w:pStyle w:val="Frval"/>
      </w:pPr>
      <w:proofErr w:type="spellStart"/>
      <w:proofErr w:type="gramStart"/>
      <w:r>
        <w:t>knekt</w:t>
      </w:r>
      <w:proofErr w:type="spellEnd"/>
      <w:proofErr w:type="gramEnd"/>
    </w:p>
  </w:comment>
  <w:comment w:id="21" w:author="catharina åkerlund" w:date="2016-02-03T11:37:00Z" w:initials="">
    <w:p w14:paraId="0A6FC0BB" w14:textId="77777777" w:rsidR="008F5C82" w:rsidRDefault="008F5C82">
      <w:pPr>
        <w:pStyle w:val="Frval"/>
      </w:pPr>
    </w:p>
    <w:p w14:paraId="7C418DB6" w14:textId="77777777" w:rsidR="008F5C82" w:rsidRDefault="00B321CF">
      <w:pPr>
        <w:pStyle w:val="Frval"/>
      </w:pPr>
      <w:proofErr w:type="spellStart"/>
      <w:proofErr w:type="gramStart"/>
      <w:r>
        <w:t>möjlighet</w:t>
      </w:r>
      <w:proofErr w:type="spellEnd"/>
      <w:proofErr w:type="gramEnd"/>
      <w:r>
        <w:t xml:space="preserve"> </w:t>
      </w:r>
      <w:proofErr w:type="spellStart"/>
      <w:r>
        <w:t>att</w:t>
      </w:r>
      <w:proofErr w:type="spellEnd"/>
    </w:p>
  </w:comment>
  <w:comment w:id="23" w:author="catharina åkerlund" w:date="2016-02-03T12:26:00Z" w:initials="">
    <w:p w14:paraId="79E67FC4" w14:textId="77777777" w:rsidR="008F5C82" w:rsidRDefault="008F5C82">
      <w:pPr>
        <w:pStyle w:val="Frval"/>
      </w:pPr>
    </w:p>
    <w:p w14:paraId="1AC07DC3" w14:textId="77777777" w:rsidR="008F5C82" w:rsidRDefault="00B321CF">
      <w:pPr>
        <w:pStyle w:val="Frval"/>
      </w:pPr>
      <w:proofErr w:type="spellStart"/>
      <w:proofErr w:type="gramStart"/>
      <w:r>
        <w:t>luckor</w:t>
      </w:r>
      <w:proofErr w:type="spellEnd"/>
      <w:proofErr w:type="gramEnd"/>
    </w:p>
  </w:comment>
  <w:comment w:id="24" w:author="catharina åkerlund" w:date="2016-02-03T11:39:00Z" w:initials="">
    <w:p w14:paraId="65A5698B" w14:textId="77777777" w:rsidR="008F5C82" w:rsidRDefault="008F5C82">
      <w:pPr>
        <w:pStyle w:val="Frval"/>
      </w:pPr>
    </w:p>
    <w:p w14:paraId="15CEF32F" w14:textId="77777777" w:rsidR="008F5C82" w:rsidRDefault="00B321CF">
      <w:pPr>
        <w:pStyle w:val="Frval"/>
      </w:pPr>
      <w:proofErr w:type="spellStart"/>
      <w:proofErr w:type="gramStart"/>
      <w:r>
        <w:t>självstyrande</w:t>
      </w:r>
      <w:proofErr w:type="spellEnd"/>
      <w:proofErr w:type="gramEnd"/>
    </w:p>
  </w:comment>
  <w:comment w:id="25" w:author="catharina åkerlund" w:date="2016-02-03T11:39:00Z" w:initials="">
    <w:p w14:paraId="3F5404F3" w14:textId="77777777" w:rsidR="008F5C82" w:rsidRDefault="008F5C82">
      <w:pPr>
        <w:pStyle w:val="Frval"/>
      </w:pPr>
    </w:p>
    <w:p w14:paraId="154EC4EF" w14:textId="77777777" w:rsidR="008F5C82" w:rsidRDefault="00B321CF">
      <w:pPr>
        <w:pStyle w:val="Frval"/>
      </w:pPr>
      <w:proofErr w:type="spellStart"/>
      <w:proofErr w:type="gramStart"/>
      <w:r>
        <w:t>möjliggör</w:t>
      </w:r>
      <w:proofErr w:type="spellEnd"/>
      <w:proofErr w:type="gramEnd"/>
    </w:p>
  </w:comment>
  <w:comment w:id="26" w:author="catharina åkerlund" w:date="2016-02-03T12:24:00Z" w:initials="">
    <w:p w14:paraId="09E5B276" w14:textId="77777777" w:rsidR="008F5C82" w:rsidRDefault="008F5C82">
      <w:pPr>
        <w:pStyle w:val="Frval"/>
      </w:pPr>
    </w:p>
    <w:p w14:paraId="4BFBFDBB" w14:textId="77777777" w:rsidR="008F5C82" w:rsidRDefault="00B321CF">
      <w:pPr>
        <w:pStyle w:val="Frval"/>
      </w:pPr>
      <w:proofErr w:type="spellStart"/>
      <w:proofErr w:type="gramStart"/>
      <w:r>
        <w:t>kreativitet</w:t>
      </w:r>
      <w:proofErr w:type="spellEnd"/>
      <w:proofErr w:type="gramEnd"/>
    </w:p>
  </w:comment>
  <w:comment w:id="27" w:author="catharina åkerlund" w:date="2016-02-03T11:40:00Z" w:initials="">
    <w:p w14:paraId="1D41D6DD" w14:textId="77777777" w:rsidR="008F5C82" w:rsidRDefault="008F5C82">
      <w:pPr>
        <w:pStyle w:val="Frval"/>
      </w:pPr>
    </w:p>
    <w:p w14:paraId="01DC8D4B" w14:textId="77777777" w:rsidR="008F5C82" w:rsidRDefault="00B321CF">
      <w:pPr>
        <w:pStyle w:val="Frval"/>
      </w:pPr>
      <w:proofErr w:type="spellStart"/>
      <w:proofErr w:type="gramStart"/>
      <w:r>
        <w:t>ansökningar</w:t>
      </w:r>
      <w:proofErr w:type="spellEnd"/>
      <w:proofErr w:type="gramEnd"/>
    </w:p>
  </w:comment>
  <w:comment w:id="28" w:author="catharina åkerlund" w:date="2016-02-03T11:40:00Z" w:initials="">
    <w:p w14:paraId="052521C9" w14:textId="77777777" w:rsidR="008F5C82" w:rsidRDefault="008F5C82">
      <w:pPr>
        <w:pStyle w:val="Frval"/>
      </w:pPr>
    </w:p>
    <w:p w14:paraId="7C8DBD96" w14:textId="77777777" w:rsidR="008F5C82" w:rsidRDefault="00B321CF">
      <w:pPr>
        <w:pStyle w:val="Frval"/>
      </w:pPr>
      <w:proofErr w:type="spellStart"/>
      <w:proofErr w:type="gramStart"/>
      <w:r>
        <w:t>ansök</w:t>
      </w:r>
      <w:proofErr w:type="spellEnd"/>
      <w:proofErr w:type="gramEnd"/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F1E6181" w15:done="0"/>
  <w15:commentEx w15:paraId="085A479C" w15:done="0"/>
  <w15:commentEx w15:paraId="0024E9F9" w15:done="0"/>
  <w15:commentEx w15:paraId="1C29D1DF" w15:done="0"/>
  <w15:commentEx w15:paraId="41424BE1" w15:done="0"/>
  <w15:commentEx w15:paraId="09611F89" w15:done="0"/>
  <w15:commentEx w15:paraId="15C4776F" w15:done="0"/>
  <w15:commentEx w15:paraId="3D87C362" w15:done="0"/>
  <w15:commentEx w15:paraId="127C5B4B" w15:done="0"/>
  <w15:commentEx w15:paraId="3B0A8E53" w15:done="0"/>
  <w15:commentEx w15:paraId="4B1033B0" w15:done="0"/>
  <w15:commentEx w15:paraId="3E985472" w15:done="0"/>
  <w15:commentEx w15:paraId="2E9E0FD2" w15:done="0"/>
  <w15:commentEx w15:paraId="0850EE03" w15:done="0"/>
  <w15:commentEx w15:paraId="3C0D8101" w15:done="0"/>
  <w15:commentEx w15:paraId="3AAEF526" w15:done="0"/>
  <w15:commentEx w15:paraId="390E7B46" w15:done="0"/>
  <w15:commentEx w15:paraId="27BB4401" w15:done="0"/>
  <w15:commentEx w15:paraId="09A89BFC" w15:done="0"/>
  <w15:commentEx w15:paraId="2D7EF5A1" w15:done="0"/>
  <w15:commentEx w15:paraId="33BD90FB" w15:done="0"/>
  <w15:commentEx w15:paraId="7C418DB6" w15:done="0"/>
  <w15:commentEx w15:paraId="1AC07DC3" w15:done="0"/>
  <w15:commentEx w15:paraId="15CEF32F" w15:done="0"/>
  <w15:commentEx w15:paraId="154EC4EF" w15:done="0"/>
  <w15:commentEx w15:paraId="4BFBFDBB" w15:done="0"/>
  <w15:commentEx w15:paraId="01DC8D4B" w15:done="0"/>
  <w15:commentEx w15:paraId="7C8DBD96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C08CDB" w14:textId="77777777" w:rsidR="00B321CF" w:rsidRDefault="00B321CF">
      <w:r>
        <w:separator/>
      </w:r>
    </w:p>
  </w:endnote>
  <w:endnote w:type="continuationSeparator" w:id="0">
    <w:p w14:paraId="453D131B" w14:textId="77777777" w:rsidR="00B321CF" w:rsidRDefault="00B32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D16F6C" w14:textId="77777777" w:rsidR="008F5C82" w:rsidRDefault="008F5C82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80ADAB" w14:textId="77777777" w:rsidR="00B321CF" w:rsidRDefault="00B321CF">
      <w:r>
        <w:separator/>
      </w:r>
    </w:p>
  </w:footnote>
  <w:footnote w:type="continuationSeparator" w:id="0">
    <w:p w14:paraId="78E80D44" w14:textId="77777777" w:rsidR="00B321CF" w:rsidRDefault="00B321C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EC8C46" w14:textId="77777777" w:rsidR="008F5C82" w:rsidRDefault="008F5C8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3"/>
  <w:proofState w:spelling="clean" w:grammar="clean"/>
  <w:revisionView w:formatting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C82"/>
    <w:rsid w:val="007A6B8C"/>
    <w:rsid w:val="008F5C82"/>
    <w:rsid w:val="00B3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F00FC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rval">
    <w:name w:val="Förval"/>
    <w:rPr>
      <w:rFonts w:ascii="Helvetica" w:hAnsi="Helvetica" w:cs="Arial Unicode MS"/>
      <w:color w:val="000000"/>
      <w:sz w:val="22"/>
      <w:szCs w:val="22"/>
      <w:lang w:val="nl-NL"/>
    </w:rPr>
  </w:style>
  <w:style w:type="character" w:customStyle="1" w:styleId="Ingen">
    <w:name w:val="Ingen"/>
  </w:style>
  <w:style w:type="character" w:customStyle="1" w:styleId="Hyperlink0">
    <w:name w:val="Hyperlink.0"/>
    <w:basedOn w:val="Ingen"/>
    <w:rPr>
      <w:color w:val="323232"/>
    </w:rPr>
  </w:style>
  <w:style w:type="character" w:customStyle="1" w:styleId="Hyperlink1">
    <w:name w:val="Hyperlink.1"/>
    <w:basedOn w:val="Hyperlnk"/>
    <w:rPr>
      <w:u w:val="single"/>
    </w:rPr>
  </w:style>
  <w:style w:type="paragraph" w:styleId="Kommentarer">
    <w:name w:val="annotation text"/>
    <w:basedOn w:val="Normal"/>
    <w:link w:val="KommentarerChar"/>
    <w:uiPriority w:val="99"/>
    <w:semiHidden/>
    <w:unhideWhenUsed/>
  </w:style>
  <w:style w:type="character" w:customStyle="1" w:styleId="KommentarerChar">
    <w:name w:val="Kommentarer Char"/>
    <w:basedOn w:val="Standardstycketeckensnitt"/>
    <w:link w:val="Kommentarer"/>
    <w:uiPriority w:val="99"/>
    <w:semiHidden/>
    <w:rPr>
      <w:sz w:val="24"/>
      <w:szCs w:val="24"/>
      <w:lang w:val="en-US" w:eastAsia="en-US"/>
    </w:rPr>
  </w:style>
  <w:style w:type="character" w:styleId="Kommentarsreferens">
    <w:name w:val="annotation reference"/>
    <w:basedOn w:val="Standardstycketeckensnitt"/>
    <w:uiPriority w:val="99"/>
    <w:semiHidden/>
    <w:unhideWhenUsed/>
    <w:rPr>
      <w:sz w:val="18"/>
      <w:szCs w:val="18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7A6B8C"/>
    <w:rPr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A6B8C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xn--digilr-fua.se/inloggad/engelska-gr-sen/english-year-8/gaming/textavsnitt/a-gaming-career?ordforklaring=13135" TargetMode="External"/><Relationship Id="rId14" Type="http://schemas.openxmlformats.org/officeDocument/2006/relationships/hyperlink" Target="https://xn--digilr-fua.se/inloggad/engelska-gr-sen/english-year-8/gaming/textavsnitt/a-gaming-career?fordjupning=1313" TargetMode="External"/><Relationship Id="rId15" Type="http://schemas.openxmlformats.org/officeDocument/2006/relationships/hyperlink" Target="https://xn--digilr-fua.se/inloggad/engelska-gr-sen/english-year-8/gaming/textavsnitt/a-gaming-career?ordforklaring=13136" TargetMode="External"/><Relationship Id="rId16" Type="http://schemas.openxmlformats.org/officeDocument/2006/relationships/hyperlink" Target="https://xn--digilr-fua.se/inloggad/engelska-gr-sen/english-year-8/gaming/textavsnitt/a-gaming-career?ordforklaring=13137" TargetMode="External"/><Relationship Id="rId17" Type="http://schemas.openxmlformats.org/officeDocument/2006/relationships/hyperlink" Target="http://en.wikipedia.org/wiki/Behavior-driven_development" TargetMode="External"/><Relationship Id="rId18" Type="http://schemas.openxmlformats.org/officeDocument/2006/relationships/hyperlink" Target="https://xn--digilr-fua.se/inloggad/engelska-gr-sen/english-year-8/gaming/textavsnitt/a-gaming-career?ordforklaring=13138" TargetMode="External"/><Relationship Id="rId19" Type="http://schemas.openxmlformats.org/officeDocument/2006/relationships/hyperlink" Target="https://xn--digilr-fua.se/inloggad/engelska-gr-sen/english-year-8/gaming/textavsnitt/a-gaming-career?ordforklaring=13139" TargetMode="External"/><Relationship Id="rId50" Type="http://schemas.openxmlformats.org/officeDocument/2006/relationships/hyperlink" Target="https://xn--digilr-fua.se/inloggad/engelska-gr-sen/english-year-8/gaming/textavsnitt/a-gaming-career?ordforklaring=13165" TargetMode="External"/><Relationship Id="rId51" Type="http://schemas.openxmlformats.org/officeDocument/2006/relationships/hyperlink" Target="https://xn--digilr-fua.se/inloggad/engelska-gr-sen/english-year-8/gaming/textavsnitt/a-gaming-career?ordforklaring=13166" TargetMode="External"/><Relationship Id="rId52" Type="http://schemas.openxmlformats.org/officeDocument/2006/relationships/hyperlink" Target="https://xn--digilr-fua.se/inloggad/engelska-gr-sen/english-year-8/gaming/textavsnitt/a-gaming-career?ordforklaring=13167" TargetMode="External"/><Relationship Id="rId53" Type="http://schemas.openxmlformats.org/officeDocument/2006/relationships/hyperlink" Target="https://xn--digilr-fua.se/inloggad/engelska-gr-sen/english-year-8/gaming/textavsnitt/a-gaming-career?ordforklaring=13168" TargetMode="External"/><Relationship Id="rId54" Type="http://schemas.openxmlformats.org/officeDocument/2006/relationships/hyperlink" Target="https://xn--digilr-fua.se/inloggad/engelska-gr-sen/english-year-8/gaming/textavsnitt/a-gaming-career?ordforklaring=13169" TargetMode="External"/><Relationship Id="rId55" Type="http://schemas.openxmlformats.org/officeDocument/2006/relationships/hyperlink" Target="https://xn--digilr-fua.se/inloggad/engelska-gr-sen/english-year-8/gaming/textavsnitt/a-gaming-career?ordforklaring=13170" TargetMode="External"/><Relationship Id="rId56" Type="http://schemas.openxmlformats.org/officeDocument/2006/relationships/hyperlink" Target="https://xn--digilr-fua.se/inloggad/engelska-gr-sen/english-year-8/gaming/textavsnitt/a-gaming-career?ordforklaring=13171" TargetMode="External"/><Relationship Id="rId57" Type="http://schemas.openxmlformats.org/officeDocument/2006/relationships/header" Target="header1.xml"/><Relationship Id="rId58" Type="http://schemas.openxmlformats.org/officeDocument/2006/relationships/footer" Target="footer1.xml"/><Relationship Id="rId59" Type="http://schemas.openxmlformats.org/officeDocument/2006/relationships/fontTable" Target="fontTable.xml"/><Relationship Id="rId40" Type="http://schemas.openxmlformats.org/officeDocument/2006/relationships/hyperlink" Target="https://xn--digilr-fua.se/inloggad/engelska-gr-sen/english-year-8/gaming/textavsnitt/a-gaming-career?ordforklaring=13158" TargetMode="External"/><Relationship Id="rId41" Type="http://schemas.openxmlformats.org/officeDocument/2006/relationships/hyperlink" Target="https://xn--digilr-fua.se/inloggad/engelska-gr-sen/english-year-8/gaming/textavsnitt/a-gaming-career?ordforklaring=13159" TargetMode="External"/><Relationship Id="rId42" Type="http://schemas.openxmlformats.org/officeDocument/2006/relationships/hyperlink" Target="http://sv.wikipedia.org/wiki/Kanban" TargetMode="External"/><Relationship Id="rId43" Type="http://schemas.openxmlformats.org/officeDocument/2006/relationships/hyperlink" Target="https://xn--digilr-fua.se/inloggad/engelska-gr-sen/english-year-8/gaming/textavsnitt/a-gaming-career?ordforklaring=13160" TargetMode="External"/><Relationship Id="rId44" Type="http://schemas.openxmlformats.org/officeDocument/2006/relationships/hyperlink" Target="https://xn--digilr-fua.se/inloggad/engelska-gr-sen/english-year-8/gaming/textavsnitt/a-gaming-career?ordforklaring=13161" TargetMode="External"/><Relationship Id="rId45" Type="http://schemas.openxmlformats.org/officeDocument/2006/relationships/hyperlink" Target="https://xn--digilr-fua.se/inloggad/engelska-gr-sen/english-year-8/gaming/textavsnitt/a-gaming-career?fordjupning=1317" TargetMode="External"/><Relationship Id="rId46" Type="http://schemas.openxmlformats.org/officeDocument/2006/relationships/hyperlink" Target="https://xn--digilr-fua.se/inloggad/engelska-gr-sen/english-year-8/gaming/textavsnitt/a-gaming-career?ordforklaring=13162" TargetMode="External"/><Relationship Id="rId47" Type="http://schemas.openxmlformats.org/officeDocument/2006/relationships/hyperlink" Target="https://xn--digilr-fua.se/inloggad/engelska-gr-sen/english-year-8/gaming/textavsnitt/a-gaming-career?ordforklaring=13163" TargetMode="External"/><Relationship Id="rId48" Type="http://schemas.openxmlformats.org/officeDocument/2006/relationships/hyperlink" Target="https://xn--digilr-fua.se/inloggad/engelska-gr-sen/english-year-8/gaming/textavsnitt/a-gaming-career?ordforklaring=13164" TargetMode="External"/><Relationship Id="rId49" Type="http://schemas.openxmlformats.org/officeDocument/2006/relationships/hyperlink" Target="http://www.gurock.com/testrail/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tif"/><Relationship Id="rId7" Type="http://schemas.openxmlformats.org/officeDocument/2006/relationships/comments" Target="comments.xml"/><Relationship Id="rId8" Type="http://schemas.microsoft.com/office/2011/relationships/commentsExtended" Target="commentsExtended.xml"/><Relationship Id="rId9" Type="http://schemas.openxmlformats.org/officeDocument/2006/relationships/hyperlink" Target="https://xn--digilr-fua.se/inloggad/engelska-gr-sen/english-year-8/gaming/textavsnitt/a-gaming-career?ordforklaring=13131" TargetMode="External"/><Relationship Id="rId30" Type="http://schemas.openxmlformats.org/officeDocument/2006/relationships/hyperlink" Target="https://xn--digilr-fua.se/inloggad/engelska-gr-sen/english-year-8/gaming/textavsnitt/a-gaming-career?ordforklaring=13149" TargetMode="External"/><Relationship Id="rId31" Type="http://schemas.openxmlformats.org/officeDocument/2006/relationships/hyperlink" Target="https://xn--digilr-fua.se/inloggad/engelska-gr-sen/english-year-8/gaming/textavsnitt/a-gaming-career?ordforklaring=13150" TargetMode="External"/><Relationship Id="rId32" Type="http://schemas.openxmlformats.org/officeDocument/2006/relationships/hyperlink" Target="https://xn--digilr-fua.se/inloggad/engelska-gr-sen/english-year-8/gaming/textavsnitt/a-gaming-career?ordforklaring=13151" TargetMode="External"/><Relationship Id="rId33" Type="http://schemas.openxmlformats.org/officeDocument/2006/relationships/hyperlink" Target="https://xn--digilr-fua.se/inloggad/engelska-gr-sen/english-year-8/gaming/textavsnitt/a-gaming-career?fordjupning=1316" TargetMode="External"/><Relationship Id="rId34" Type="http://schemas.openxmlformats.org/officeDocument/2006/relationships/hyperlink" Target="https://xn--digilr-fua.se/inloggad/engelska-gr-sen/english-year-8/gaming/textavsnitt/a-gaming-career?ordforklaring=13152" TargetMode="External"/><Relationship Id="rId35" Type="http://schemas.openxmlformats.org/officeDocument/2006/relationships/hyperlink" Target="https://xn--digilr-fua.se/inloggad/engelska-gr-sen/english-year-8/gaming/textavsnitt/a-gaming-career?ordforklaring=13153" TargetMode="External"/><Relationship Id="rId36" Type="http://schemas.openxmlformats.org/officeDocument/2006/relationships/hyperlink" Target="https://xn--digilr-fua.se/inloggad/engelska-gr-sen/english-year-8/gaming/textavsnitt/a-gaming-career?ordforklaring=13154" TargetMode="External"/><Relationship Id="rId37" Type="http://schemas.openxmlformats.org/officeDocument/2006/relationships/hyperlink" Target="https://xn--digilr-fua.se/inloggad/engelska-gr-sen/english-year-8/gaming/textavsnitt/a-gaming-career?ordforklaring=13155" TargetMode="External"/><Relationship Id="rId38" Type="http://schemas.openxmlformats.org/officeDocument/2006/relationships/hyperlink" Target="https://xn--digilr-fua.se/inloggad/engelska-gr-sen/english-year-8/gaming/textavsnitt/a-gaming-career?ordforklaring=13156" TargetMode="External"/><Relationship Id="rId39" Type="http://schemas.openxmlformats.org/officeDocument/2006/relationships/hyperlink" Target="https://xn--digilr-fua.se/inloggad/engelska-gr-sen/english-year-8/gaming/textavsnitt/a-gaming-career?ordforklaring=13157" TargetMode="External"/><Relationship Id="rId20" Type="http://schemas.openxmlformats.org/officeDocument/2006/relationships/hyperlink" Target="https://xn--digilr-fua.se/inloggad/engelska-gr-sen/english-year-8/gaming/textavsnitt/a-gaming-career?ordforklaring=13140" TargetMode="External"/><Relationship Id="rId21" Type="http://schemas.openxmlformats.org/officeDocument/2006/relationships/hyperlink" Target="https://xn--digilr-fua.se/inloggad/engelska-gr-sen/english-year-8/gaming/textavsnitt/a-gaming-career?ordforklaring=13141" TargetMode="External"/><Relationship Id="rId22" Type="http://schemas.openxmlformats.org/officeDocument/2006/relationships/hyperlink" Target="https://xn--digilr-fua.se/inloggad/engelska-gr-sen/english-year-8/gaming/textavsnitt/a-gaming-career?ordforklaring=13142" TargetMode="External"/><Relationship Id="rId23" Type="http://schemas.openxmlformats.org/officeDocument/2006/relationships/hyperlink" Target="https://xn--digilr-fua.se/inloggad/engelska-gr-sen/english-year-8/gaming/textavsnitt/a-gaming-career?ordforklaring=13143" TargetMode="External"/><Relationship Id="rId24" Type="http://schemas.openxmlformats.org/officeDocument/2006/relationships/hyperlink" Target="https://xn--digilr-fua.se/inloggad/engelska-gr-sen/english-year-8/gaming/textavsnitt/a-gaming-career?ordforklaring=13144" TargetMode="External"/><Relationship Id="rId25" Type="http://schemas.openxmlformats.org/officeDocument/2006/relationships/hyperlink" Target="https://xn--digilr-fua.se/inloggad/engelska-gr-sen/english-year-8/gaming/textavsnitt/a-gaming-career?ordforklaring=13145" TargetMode="External"/><Relationship Id="rId26" Type="http://schemas.openxmlformats.org/officeDocument/2006/relationships/image" Target="media/image2.tif"/><Relationship Id="rId27" Type="http://schemas.openxmlformats.org/officeDocument/2006/relationships/hyperlink" Target="https://xn--digilr-fua.se/inloggad/engelska-gr-sen/english-year-8/gaming/textavsnitt/a-gaming-career?ordforklaring=13146" TargetMode="External"/><Relationship Id="rId28" Type="http://schemas.openxmlformats.org/officeDocument/2006/relationships/hyperlink" Target="https://xn--digilr-fua.se/inloggad/engelska-gr-sen/english-year-8/gaming/textavsnitt/a-gaming-career?ordforklaring=13147" TargetMode="External"/><Relationship Id="rId29" Type="http://schemas.openxmlformats.org/officeDocument/2006/relationships/hyperlink" Target="https://xn--digilr-fua.se/inloggad/engelska-gr-sen/english-year-8/gaming/textavsnitt/a-gaming-career?ordforklaring=13148" TargetMode="External"/><Relationship Id="rId60" Type="http://schemas.openxmlformats.org/officeDocument/2006/relationships/theme" Target="theme/theme1.xml"/><Relationship Id="rId10" Type="http://schemas.openxmlformats.org/officeDocument/2006/relationships/hyperlink" Target="https://xn--digilr-fua.se/inloggad/engelska-gr-sen/english-year-8/gaming/textavsnitt/a-gaming-career?ordforklaring=13132" TargetMode="External"/><Relationship Id="rId11" Type="http://schemas.openxmlformats.org/officeDocument/2006/relationships/hyperlink" Target="https://xn--digilr-fua.se/inloggad/engelska-gr-sen/english-year-8/gaming/textavsnitt/a-gaming-career?ordforklaring=13133" TargetMode="External"/><Relationship Id="rId12" Type="http://schemas.openxmlformats.org/officeDocument/2006/relationships/hyperlink" Target="https://xn--digilr-fua.se/inloggad/engelska-gr-sen/english-year-8/gaming/textavsnitt/a-gaming-career?ordforklaring=13134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1492</Words>
  <Characters>7912</Characters>
  <Application>Microsoft Macintosh Word</Application>
  <DocSecurity>0</DocSecurity>
  <Lines>65</Lines>
  <Paragraphs>18</Paragraphs>
  <ScaleCrop>false</ScaleCrop>
  <LinksUpToDate>false</LinksUpToDate>
  <CharactersWithSpaces>9386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Catharina Åkerlund</cp:lastModifiedBy>
  <cp:revision>2</cp:revision>
  <dcterms:created xsi:type="dcterms:W3CDTF">2017-11-20T08:43:00Z</dcterms:created>
  <dcterms:modified xsi:type="dcterms:W3CDTF">2017-11-20T08:44:00Z</dcterms:modified>
</cp:coreProperties>
</file>